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801D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48596D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8596D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5801DF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801DF">
        <w:rPr>
          <w:rFonts w:ascii="Times New Roman" w:hAnsi="Times New Roman"/>
          <w:i/>
          <w:sz w:val="24"/>
          <w:szCs w:val="24"/>
        </w:rPr>
        <w:t>Kaç Tane Çiçek Topladın?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801DF">
        <w:rPr>
          <w:rFonts w:ascii="Times New Roman" w:hAnsi="Times New Roman"/>
          <w:i/>
          <w:sz w:val="24"/>
          <w:szCs w:val="24"/>
        </w:rPr>
        <w:t>matematik ve sanat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5801DF">
        <w:rPr>
          <w:rFonts w:ascii="Times New Roman" w:hAnsi="Times New Roman"/>
          <w:i/>
          <w:sz w:val="24"/>
          <w:szCs w:val="24"/>
        </w:rPr>
        <w:t>2</w:t>
      </w:r>
      <w:r w:rsidR="0048596D">
        <w:rPr>
          <w:rFonts w:ascii="Times New Roman" w:hAnsi="Times New Roman"/>
          <w:i/>
          <w:sz w:val="24"/>
          <w:szCs w:val="24"/>
        </w:rPr>
        <w:t>09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86EF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86EFB" w:rsidRPr="00130ACA" w:rsidRDefault="00C86EF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801DF">
        <w:rPr>
          <w:rFonts w:ascii="Times New Roman" w:hAnsi="Times New Roman"/>
          <w:i/>
          <w:sz w:val="24"/>
          <w:szCs w:val="24"/>
        </w:rPr>
        <w:t>Bin Bir Surat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E9086E">
        <w:rPr>
          <w:rFonts w:ascii="Times New Roman" w:hAnsi="Times New Roman"/>
          <w:i/>
          <w:sz w:val="24"/>
          <w:szCs w:val="24"/>
        </w:rPr>
        <w:t>sanat</w:t>
      </w:r>
      <w:r w:rsidR="00445FD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5801DF">
        <w:rPr>
          <w:rFonts w:ascii="Times New Roman" w:hAnsi="Times New Roman"/>
          <w:i/>
          <w:sz w:val="24"/>
          <w:szCs w:val="24"/>
        </w:rPr>
        <w:t>21</w:t>
      </w:r>
      <w:r w:rsidR="0048596D">
        <w:rPr>
          <w:rFonts w:ascii="Times New Roman" w:hAnsi="Times New Roman"/>
          <w:i/>
          <w:sz w:val="24"/>
          <w:szCs w:val="24"/>
        </w:rPr>
        <w:t>0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5480C" w:rsidRDefault="0005480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5480C" w:rsidRPr="00130ACA" w:rsidRDefault="0005480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6564D" w:rsidRPr="00130ACA" w:rsidRDefault="0056564D" w:rsidP="0056564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6564D" w:rsidRPr="005025A4" w:rsidRDefault="0056564D" w:rsidP="0056564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6564D" w:rsidRPr="00130ACA" w:rsidRDefault="0056564D" w:rsidP="0056564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6564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68C" w:rsidRDefault="00FE568C" w:rsidP="00C21A8C">
      <w:pPr>
        <w:spacing w:after="0" w:line="240" w:lineRule="auto"/>
      </w:pPr>
      <w:r>
        <w:separator/>
      </w:r>
    </w:p>
  </w:endnote>
  <w:endnote w:type="continuationSeparator" w:id="0">
    <w:p w:rsidR="00FE568C" w:rsidRDefault="00FE568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68C" w:rsidRDefault="00FE568C" w:rsidP="00C21A8C">
      <w:pPr>
        <w:spacing w:after="0" w:line="240" w:lineRule="auto"/>
      </w:pPr>
      <w:r>
        <w:separator/>
      </w:r>
    </w:p>
  </w:footnote>
  <w:footnote w:type="continuationSeparator" w:id="0">
    <w:p w:rsidR="00FE568C" w:rsidRDefault="00FE568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E568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0C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25DE"/>
    <w:rsid w:val="002B1462"/>
    <w:rsid w:val="002B3FA7"/>
    <w:rsid w:val="002B495D"/>
    <w:rsid w:val="002B5B9C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8596D"/>
    <w:rsid w:val="004A47BE"/>
    <w:rsid w:val="004E1488"/>
    <w:rsid w:val="004E7646"/>
    <w:rsid w:val="004F287A"/>
    <w:rsid w:val="004F722B"/>
    <w:rsid w:val="00500F54"/>
    <w:rsid w:val="00514B53"/>
    <w:rsid w:val="00522259"/>
    <w:rsid w:val="0053374D"/>
    <w:rsid w:val="00543FD1"/>
    <w:rsid w:val="0054528E"/>
    <w:rsid w:val="0055036A"/>
    <w:rsid w:val="00563141"/>
    <w:rsid w:val="0056564D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0028"/>
    <w:rsid w:val="0062373E"/>
    <w:rsid w:val="006464E2"/>
    <w:rsid w:val="0065055E"/>
    <w:rsid w:val="00662382"/>
    <w:rsid w:val="006735A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0B65"/>
    <w:rsid w:val="007715ED"/>
    <w:rsid w:val="00773481"/>
    <w:rsid w:val="007863CD"/>
    <w:rsid w:val="007879E1"/>
    <w:rsid w:val="0079389C"/>
    <w:rsid w:val="00795B2D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4097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4F4E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86EFB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07053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84D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  <w:rsid w:val="00FE5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109</cp:revision>
  <dcterms:created xsi:type="dcterms:W3CDTF">2013-05-26T14:46:00Z</dcterms:created>
  <dcterms:modified xsi:type="dcterms:W3CDTF">2014-08-18T13:32:00Z</dcterms:modified>
</cp:coreProperties>
</file>