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8B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 xml:space="preserve">109. </w:t>
      </w:r>
      <w:r w:rsidR="00DB318B" w:rsidRPr="00CB55A4">
        <w:rPr>
          <w:b/>
          <w:sz w:val="20"/>
          <w:szCs w:val="20"/>
        </w:rPr>
        <w:t>BİNERİM BİR ROKETE HOOOOP UÇARIM</w:t>
      </w:r>
    </w:p>
    <w:p w:rsidR="00DB318B" w:rsidRPr="00CB55A4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B55A4" w:rsidRDefault="00DB318B" w:rsidP="00DB318B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Sanat ve Oyun</w:t>
      </w:r>
      <w:r w:rsidR="00A42C7B" w:rsidRPr="00CB55A4">
        <w:rPr>
          <w:bCs/>
          <w:sz w:val="20"/>
          <w:szCs w:val="20"/>
        </w:rPr>
        <w:t xml:space="preserve"> </w:t>
      </w:r>
      <w:r w:rsidRPr="00CB55A4">
        <w:rPr>
          <w:bCs/>
          <w:sz w:val="20"/>
          <w:szCs w:val="20"/>
        </w:rPr>
        <w:t>(Bütünleştirilmiş Bireysel ve Tüm Grup Etkinliği)</w:t>
      </w:r>
      <w:r w:rsidR="00A42C7B" w:rsidRPr="00CB55A4">
        <w:rPr>
          <w:b/>
          <w:bCs/>
          <w:sz w:val="20"/>
          <w:szCs w:val="20"/>
        </w:rPr>
        <w:t xml:space="preserve"> </w:t>
      </w:r>
    </w:p>
    <w:p w:rsidR="00DB318B" w:rsidRPr="00CB55A4" w:rsidRDefault="00DB318B" w:rsidP="00DB318B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DB318B" w:rsidRPr="00CB55A4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DB318B" w:rsidRPr="00CB55A4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(Dikkat edilmesi gereken nesneye odaklanır</w:t>
            </w:r>
            <w:r w:rsidR="00A42C7B" w:rsidRPr="00CB55A4">
              <w:rPr>
                <w:bCs/>
                <w:i/>
                <w:sz w:val="20"/>
                <w:szCs w:val="20"/>
              </w:rPr>
              <w:t>.)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Nesneleri sayar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CB55A4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CB55A4">
              <w:rPr>
                <w:i/>
                <w:iCs/>
                <w:sz w:val="20"/>
                <w:szCs w:val="20"/>
              </w:rPr>
              <w:t xml:space="preserve"> ritmik sayar)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19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Problem durumlarına çözüm üretir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Seçtiği çözüm yolunu dener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Küçük kas kullanımı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(Malzemeleri keser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yapıştırır)</w:t>
            </w:r>
            <w:r w:rsidR="00A42C7B" w:rsidRPr="00CB55A4">
              <w:rPr>
                <w:i/>
                <w:sz w:val="20"/>
                <w:szCs w:val="20"/>
              </w:rPr>
              <w:t xml:space="preserve"> </w:t>
            </w:r>
          </w:p>
          <w:p w:rsidR="00DB318B" w:rsidRPr="00CB55A4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3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Kendini yaratıcı yollarla ifade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(Nesneleri alışılmışın dışında kullanır</w:t>
            </w:r>
            <w:r w:rsidR="00A42C7B" w:rsidRPr="00CB55A4">
              <w:rPr>
                <w:i/>
                <w:sz w:val="20"/>
                <w:szCs w:val="20"/>
              </w:rPr>
              <w:t>.)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Çocuklara bir gün önceden sorumluluk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Okula gelirken el feneri ve bir tane koli getirmeleri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Yere büyük bir dünya haritası ve güneş sistemi posteri serilir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Çocuklarla birlikte Dünya ve Güneş sistemi hakkında araştırma sorgulama çalışması başlatılır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Sınıfın camları siyah kartonla kaplanarak karanlık bir ortam oluşturulur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Küçük yıldızlar kesilerek sınıfın içinde farklı yerlere saklanır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Kolilerin üst kısmı açık bırakılır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alimünyum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 xml:space="preserve"> folyo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yapıştırıcı ve artık malzemeler kullanıp kolilerinden roket yaparlar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fenerlerini alarak rokete binerler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“Uçuş için hazır ol” komutunu duyduklarında roketi vücutta tutmanın yolunu bularak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ellerini yana açar ve bir sonraki komutu bekler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Geri sayıma başlanır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10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9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8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7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6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5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4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3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2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1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B55A4">
              <w:rPr>
                <w:rFonts w:ascii="Times New Roman" w:hAnsi="Times New Roman"/>
                <w:sz w:val="20"/>
                <w:szCs w:val="20"/>
              </w:rPr>
              <w:t>0- çıkış denilince tüm çocuklar aynı yönde koşarlar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“Roketler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iniş için hazırlan” denilince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çocuklar yavaşlar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“İniş yap” komutu verildiğinde roketler iniş yaparlar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Roketten inip el fenerlerinin yardımıyla uzayda saklanmış yıldızları arayıp bulurlar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Rokete binip dünyaya geri dönerler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Yıldızlar camlardaki siyah kartonlara yapıştırılır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Roketler uzay köşesine park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Dünya’mız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Uzay ve Labirent çalışma sayfaları incelenerek yönergeler doğrultusunda tamamlanır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Okula gelirken hangi malzemeleri getirdiniz?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Malzemelerle okula gelirken nasıl etkinlik yapacağımızı düşündün?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yapmak için hangi malzemeleri kullandın?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 hayal ettiğin gibi oldu mu?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Camlar neden siyah kartonla kaplanmış olabilir?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Roketine bindiğin zaman ne hissettin?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Karanlık olması seni korkuttu mu?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el feneri kullandın mı?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Uzayda neler vardır?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kimler kullanır?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İnsanlar neden uzaya gider?</w:t>
            </w:r>
          </w:p>
          <w:p w:rsidR="00DB318B" w:rsidRPr="00CB55A4" w:rsidRDefault="00DB318B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vücudunda tutabilmek için nasıl bir çözüm yolu buldun?</w:t>
            </w:r>
          </w:p>
          <w:p w:rsidR="00DB318B" w:rsidRPr="00CB55A4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B55A4" w:rsidTr="004F633C">
        <w:trPr>
          <w:trHeight w:val="173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B55A4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El feneri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küçük yıldızlar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her çocuğun evden getireceği koli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artık materyaller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siyah kartonlar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Dünya ve güneş sistemi posterleri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Uzay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roket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kalkış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iniş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el feneri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koli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uçuş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Karanlık-Aydınlık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Sayı / Sayma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1-10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B55A4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  <w:p w:rsidR="00DB318B" w:rsidRPr="00CB55A4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B55A4">
              <w:rPr>
                <w:sz w:val="20"/>
                <w:szCs w:val="20"/>
              </w:rPr>
              <w:t>………………</w:t>
            </w:r>
            <w:proofErr w:type="gramEnd"/>
          </w:p>
        </w:tc>
      </w:tr>
      <w:tr w:rsidR="00DB318B" w:rsidRPr="00CB55A4" w:rsidTr="004F633C">
        <w:trPr>
          <w:trHeight w:val="2539"/>
        </w:trPr>
        <w:tc>
          <w:tcPr>
            <w:tcW w:w="7230" w:type="dxa"/>
            <w:gridSpan w:val="2"/>
          </w:tcPr>
          <w:p w:rsidR="00DB318B" w:rsidRPr="00CB55A4" w:rsidRDefault="00DB318B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 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3-4-5</w:t>
            </w:r>
          </w:p>
          <w:p w:rsidR="00DB318B" w:rsidRPr="00CB55A4" w:rsidRDefault="00DB318B" w:rsidP="00466150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627D42" w:rsidRPr="00CB55A4" w:rsidRDefault="00627D42">
      <w:pPr>
        <w:spacing w:after="200" w:line="276" w:lineRule="auto"/>
        <w:rPr>
          <w:sz w:val="20"/>
          <w:szCs w:val="20"/>
        </w:rPr>
      </w:pPr>
      <w:r w:rsidRPr="00CB55A4">
        <w:rPr>
          <w:sz w:val="20"/>
          <w:szCs w:val="20"/>
        </w:rPr>
        <w:br w:type="page"/>
      </w:r>
    </w:p>
    <w:p w:rsidR="00DB318B" w:rsidRPr="00CB55A4" w:rsidRDefault="00DB318B" w:rsidP="00BD74C2">
      <w:pPr>
        <w:pStyle w:val="ListeParagraf"/>
        <w:numPr>
          <w:ilvl w:val="0"/>
          <w:numId w:val="36"/>
        </w:numPr>
        <w:tabs>
          <w:tab w:val="left" w:pos="3686"/>
          <w:tab w:val="left" w:pos="3969"/>
        </w:tabs>
        <w:ind w:left="4678" w:hanging="1417"/>
        <w:rPr>
          <w:b/>
          <w:sz w:val="20"/>
          <w:szCs w:val="20"/>
        </w:rPr>
        <w:sectPr w:rsidR="00DB318B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B55A4" w:rsidRDefault="00200BAC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111. </w:t>
      </w:r>
      <w:r w:rsidR="00DB318B" w:rsidRPr="00CB55A4">
        <w:rPr>
          <w:b/>
          <w:sz w:val="20"/>
          <w:szCs w:val="20"/>
        </w:rPr>
        <w:t>TAKIM OYUNLARI</w:t>
      </w:r>
    </w:p>
    <w:p w:rsidR="00DB318B" w:rsidRPr="00CB55A4" w:rsidRDefault="00DB318B" w:rsidP="00DB318B">
      <w:pPr>
        <w:rPr>
          <w:b/>
          <w:sz w:val="20"/>
          <w:szCs w:val="20"/>
        </w:rPr>
      </w:pPr>
    </w:p>
    <w:p w:rsidR="00DB318B" w:rsidRPr="00CB55A4" w:rsidRDefault="00DB318B" w:rsidP="00DB318B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(Büyük Grup Etkinliği)</w:t>
      </w:r>
    </w:p>
    <w:p w:rsidR="00DB318B" w:rsidRPr="00CB55A4" w:rsidRDefault="00DB318B" w:rsidP="00DB318B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</w:t>
      </w:r>
      <w:r w:rsidRPr="00CB55A4">
        <w:rPr>
          <w:sz w:val="20"/>
          <w:szCs w:val="20"/>
        </w:rPr>
        <w:t xml:space="preserve"> +</w:t>
      </w:r>
    </w:p>
    <w:p w:rsidR="00DB318B" w:rsidRPr="00CB55A4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B318B" w:rsidRPr="00CB55A4" w:rsidTr="004F633C">
        <w:trPr>
          <w:trHeight w:val="6406"/>
        </w:trPr>
        <w:tc>
          <w:tcPr>
            <w:tcW w:w="3403" w:type="dxa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B55A4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ind w:left="34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17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Neden-sonuç ilişkisi kurar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Bir olayın olası nedenlerini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ind w:left="34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3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Nesne kontrolü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Küçük top ile omuz üzerinden atış yapar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çeker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iki guruba ayrılır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Her iki guruba birer lider seçilir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Ortaya bir çizgi çizilir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Gruplar tekrar oluşturulur ve birer top verilir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Grup liderleri sıranın başındaki kişiye top atarak oyunu başlaştırır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Topu düşürmeden bitiren grup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kaybeden grup tarafından alkışlanılır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  <w:p w:rsidR="00DB318B" w:rsidRPr="00CB55A4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sonunda çocuklara aşağıdaki sorular yöneltilebilir;</w:t>
            </w:r>
          </w:p>
          <w:p w:rsidR="00DB318B" w:rsidRPr="00CB55A4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B55A4" w:rsidTr="004F633C">
        <w:trPr>
          <w:trHeight w:val="1358"/>
        </w:trPr>
        <w:tc>
          <w:tcPr>
            <w:tcW w:w="3403" w:type="dxa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Tebeşir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Lider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grup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çizgi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B55A4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B55A4">
              <w:rPr>
                <w:sz w:val="20"/>
                <w:szCs w:val="20"/>
              </w:rPr>
              <w:t>………………</w:t>
            </w:r>
            <w:r w:rsidR="00A42C7B" w:rsidRPr="00CB55A4">
              <w:rPr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DB318B" w:rsidRPr="00CB55A4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B55A4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B318B" w:rsidRPr="00CB55A4" w:rsidTr="004F633C">
        <w:trPr>
          <w:trHeight w:val="2450"/>
        </w:trPr>
        <w:tc>
          <w:tcPr>
            <w:tcW w:w="7230" w:type="dxa"/>
            <w:gridSpan w:val="2"/>
          </w:tcPr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B55A4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B55A4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:rsidR="00DB318B" w:rsidRPr="00CB55A4" w:rsidRDefault="00DB318B" w:rsidP="00DB318B">
      <w:pPr>
        <w:rPr>
          <w:sz w:val="20"/>
          <w:szCs w:val="20"/>
        </w:rPr>
      </w:pPr>
    </w:p>
    <w:p w:rsidR="00DB318B" w:rsidRPr="00CB55A4" w:rsidRDefault="00DB318B" w:rsidP="00DB318B">
      <w:pPr>
        <w:rPr>
          <w:sz w:val="20"/>
          <w:szCs w:val="20"/>
        </w:rPr>
      </w:pPr>
    </w:p>
    <w:p w:rsidR="00DB318B" w:rsidRPr="00CB55A4" w:rsidRDefault="00DB318B" w:rsidP="00DB318B">
      <w:pPr>
        <w:rPr>
          <w:sz w:val="20"/>
          <w:szCs w:val="20"/>
        </w:rPr>
      </w:pPr>
    </w:p>
    <w:p w:rsidR="00DB318B" w:rsidRPr="00CB55A4" w:rsidRDefault="00DB318B" w:rsidP="00DB318B">
      <w:pPr>
        <w:rPr>
          <w:sz w:val="20"/>
          <w:szCs w:val="20"/>
        </w:rPr>
      </w:pPr>
    </w:p>
    <w:p w:rsidR="00627D42" w:rsidRPr="00CB55A4" w:rsidRDefault="00627D42">
      <w:pPr>
        <w:spacing w:after="200" w:line="276" w:lineRule="auto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br w:type="page"/>
      </w:r>
    </w:p>
    <w:p w:rsidR="00DB318B" w:rsidRPr="00CB55A4" w:rsidRDefault="00DB318B" w:rsidP="00BD74C2">
      <w:pPr>
        <w:pStyle w:val="ListeParagraf"/>
        <w:numPr>
          <w:ilvl w:val="0"/>
          <w:numId w:val="36"/>
        </w:numPr>
        <w:ind w:left="3828" w:hanging="426"/>
        <w:rPr>
          <w:b/>
          <w:sz w:val="20"/>
          <w:szCs w:val="20"/>
        </w:rPr>
        <w:sectPr w:rsidR="00DB318B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113. </w:t>
      </w:r>
      <w:r w:rsidR="00DB318B" w:rsidRPr="00CB55A4">
        <w:rPr>
          <w:b/>
          <w:sz w:val="20"/>
          <w:szCs w:val="20"/>
        </w:rPr>
        <w:t>4’LE TANIŞALIM</w:t>
      </w:r>
    </w:p>
    <w:p w:rsidR="00DB318B" w:rsidRPr="00CB55A4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B55A4" w:rsidRDefault="00DB318B" w:rsidP="00DB318B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Sanat ve Matematik (Bütünleştirilmiş Tüm Grup Etkinliği)</w:t>
      </w:r>
    </w:p>
    <w:p w:rsidR="00DB318B" w:rsidRPr="00CB55A4" w:rsidRDefault="00DB318B" w:rsidP="00DB318B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DB318B" w:rsidRPr="00CB55A4" w:rsidRDefault="00DB318B" w:rsidP="00DB318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DB318B" w:rsidRPr="00CB55A4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B55A4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Nesneleri sayar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CB55A4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CB55A4">
              <w:rPr>
                <w:i/>
                <w:iCs/>
                <w:sz w:val="20"/>
                <w:szCs w:val="20"/>
              </w:rPr>
              <w:t xml:space="preserve"> ritmik sayar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6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B55A4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:rsidR="00DB318B" w:rsidRPr="00CB55A4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Küçük kas kullanımı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Nesneleri toplar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kaptan kaba boşaltır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Malzemelere elleriyle şekil verir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Malzemelere araç kullanarak şekil verir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Kalemi doğru tutar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kalem kontrolünü sağlar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çizgileri istenilen nitelikte çizer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döndürür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kaplan vb dört ayağı olan hayvanların resimleri gösterilir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Her çocuğa dört tane pipet verilir ve verilecek yönergeler doğrultusunda hareket etmeleri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Dört sayısı pipetler ile önce bireysel olarak oluşturulur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‘4 Sayısı’ adlı sayfalar yönergeler doğrultusunda gerçekleştirilir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:rsidR="00DB318B" w:rsidRPr="00CB55A4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B55A4" w:rsidTr="004F633C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çocuğa dört tane pipet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parmak boyaları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plastik bardaklar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su ve kâğıtlar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Pipet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zemin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üfleme tekniği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nefes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B55A4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Sayı/sayma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B55A4" w:rsidTr="004F633C">
        <w:trPr>
          <w:trHeight w:val="2670"/>
        </w:trPr>
        <w:tc>
          <w:tcPr>
            <w:tcW w:w="7372" w:type="dxa"/>
            <w:gridSpan w:val="2"/>
          </w:tcPr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6-7</w:t>
            </w:r>
          </w:p>
          <w:p w:rsidR="00DB318B" w:rsidRPr="00CB55A4" w:rsidRDefault="00EF7B6B" w:rsidP="00DB318B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Öğretmen Kılavuz Kitabı</w:t>
            </w:r>
            <w:r w:rsidR="00A42C7B" w:rsidRPr="00CB55A4">
              <w:rPr>
                <w:bCs/>
                <w:sz w:val="20"/>
                <w:szCs w:val="20"/>
              </w:rPr>
              <w:t xml:space="preserve">: </w:t>
            </w:r>
            <w:r w:rsidRPr="00CB55A4">
              <w:rPr>
                <w:bCs/>
                <w:sz w:val="20"/>
                <w:szCs w:val="20"/>
              </w:rPr>
              <w:t>Aralık 3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gün</w:t>
            </w: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BD74C2">
      <w:pPr>
        <w:pStyle w:val="ListeParagraf"/>
        <w:numPr>
          <w:ilvl w:val="0"/>
          <w:numId w:val="36"/>
        </w:numPr>
        <w:ind w:left="3402" w:hanging="425"/>
        <w:rPr>
          <w:b/>
          <w:sz w:val="20"/>
          <w:szCs w:val="20"/>
        </w:rPr>
        <w:sectPr w:rsidR="00DB318B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115. </w:t>
      </w:r>
      <w:r w:rsidR="00DB318B" w:rsidRPr="00CB55A4">
        <w:rPr>
          <w:b/>
          <w:sz w:val="20"/>
          <w:szCs w:val="20"/>
        </w:rPr>
        <w:t>DÜNYA DÖNDÜKÇE MEVSİMLER DEĞİŞİR</w:t>
      </w:r>
    </w:p>
    <w:p w:rsidR="00DB318B" w:rsidRPr="00CB55A4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B55A4" w:rsidRDefault="00DB318B" w:rsidP="00DB318B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Fen ve Matematik (Bütünleştirilmiş Tüm Grup ve Bireysel Etkinlik)</w:t>
      </w:r>
    </w:p>
    <w:p w:rsidR="00DB318B" w:rsidRPr="00CB55A4" w:rsidRDefault="00DB318B" w:rsidP="00DB318B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DB318B" w:rsidRPr="00CB55A4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B318B" w:rsidRPr="00CB55A4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B55A4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17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Neden-sonuç ilişkisi kurar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18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Zamanla ilgili kavramları açıklar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19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Problem durumlarına çözüm üretir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Sonbaharda giyilen giysiler ve doğanın nasıl değiştiği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4 Mevsim adlı çalışma sayfaları yönergeler doğrultusunda tamamlanır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B55A4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Canlandırmayı yaparken neler hissettiniz?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Dünya olmasaydı ne olurdu?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 ve Güneşin Dünyamıza ne gibi faydaları var?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Dünya nasıl hareket ediyor?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Mevsimler nasıl oluşuyor?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Dünya güneşin etrafında dönmeden sabit dursaydı neler yaşanırdı?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Doğduğun ay hangisi?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Doğduğun ayı seviyor musun?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Doğduğun ay hangi mevsime denk geliyor olabilir?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Deneyde neler gözlemlediniz?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En sevdiğin mevsim hangisi</w:t>
            </w:r>
            <w:r w:rsidR="00B059FE" w:rsidRPr="00CB55A4">
              <w:rPr>
                <w:sz w:val="20"/>
                <w:szCs w:val="20"/>
              </w:rPr>
              <w:t>?</w:t>
            </w:r>
            <w:r w:rsidRPr="00CB55A4">
              <w:rPr>
                <w:sz w:val="20"/>
                <w:szCs w:val="20"/>
              </w:rPr>
              <w:t xml:space="preserve"> Neden?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En soğuk ve en sıcak mevsim hangisi?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Sıcak mevsimde neler giyersin ve neler yersin?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Soğuk mevsimde neler giyer ve neler yersin?</w:t>
            </w:r>
          </w:p>
          <w:p w:rsidR="00DB318B" w:rsidRPr="00CB55A4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B55A4" w:rsidTr="004F633C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Folyo kâğıttan hazırlanmış olan Ay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Dünya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Güneş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yıldız figürleri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B55A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Ay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Dünya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Güneş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yıldız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kış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ilkbahar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yaz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sonbahar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mevsim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Zaman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Gün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ay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B55A4">
              <w:rPr>
                <w:sz w:val="20"/>
                <w:szCs w:val="20"/>
              </w:rPr>
              <w:t>……………</w:t>
            </w:r>
            <w:r w:rsidRPr="00CB55A4">
              <w:rPr>
                <w:sz w:val="20"/>
                <w:szCs w:val="20"/>
              </w:rPr>
              <w:t>.</w:t>
            </w:r>
            <w:proofErr w:type="gramEnd"/>
            <w:r w:rsidRPr="00CB55A4">
              <w:rPr>
                <w:sz w:val="20"/>
                <w:szCs w:val="20"/>
              </w:rPr>
              <w:t xml:space="preserve"> . </w:t>
            </w:r>
          </w:p>
        </w:tc>
      </w:tr>
      <w:tr w:rsidR="00DB318B" w:rsidRPr="00CB55A4" w:rsidTr="004F633C">
        <w:trPr>
          <w:trHeight w:val="2231"/>
        </w:trPr>
        <w:tc>
          <w:tcPr>
            <w:tcW w:w="7230" w:type="dxa"/>
            <w:gridSpan w:val="2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Minikler-4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8-9</w:t>
            </w:r>
          </w:p>
          <w:p w:rsidR="00DB318B" w:rsidRPr="00CB55A4" w:rsidRDefault="00DB318B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BD74C2">
      <w:pPr>
        <w:pStyle w:val="ListeParagraf"/>
        <w:numPr>
          <w:ilvl w:val="0"/>
          <w:numId w:val="36"/>
        </w:numPr>
        <w:ind w:left="3261" w:hanging="426"/>
        <w:rPr>
          <w:b/>
          <w:sz w:val="20"/>
          <w:szCs w:val="20"/>
        </w:rPr>
        <w:sectPr w:rsidR="00DB318B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117. </w:t>
      </w:r>
      <w:r w:rsidR="00DB318B" w:rsidRPr="00CB55A4">
        <w:rPr>
          <w:b/>
          <w:sz w:val="20"/>
          <w:szCs w:val="20"/>
        </w:rPr>
        <w:t>MAVİ VE SARI EL ELE HEP BİRLİKTE YEŞİL RENGE</w:t>
      </w:r>
    </w:p>
    <w:p w:rsidR="00DB318B" w:rsidRPr="00CB55A4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B55A4" w:rsidRDefault="00DB318B" w:rsidP="00DB318B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Türkçe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Fen ve Okuma Yazmaya Hazırlık (Bütünleştirilmiş Küçük Grup ve Bireysel Etkinlik)</w:t>
      </w:r>
    </w:p>
    <w:p w:rsidR="00DB318B" w:rsidRPr="00CB55A4" w:rsidRDefault="00DB318B" w:rsidP="00DB318B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DB318B" w:rsidRPr="00CB55A4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685"/>
        <w:gridCol w:w="2835"/>
      </w:tblGrid>
      <w:tr w:rsidR="00DB318B" w:rsidRPr="00CB55A4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Nesne/durum/olayla ilgili tahminde bulunur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contextualSpacing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5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Nesne ya da varlıkları gözlemler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(Nesne/varlığın rengini söyler</w:t>
            </w:r>
            <w:r w:rsidR="00A42C7B" w:rsidRPr="00CB55A4">
              <w:rPr>
                <w:i/>
                <w:sz w:val="20"/>
                <w:szCs w:val="20"/>
              </w:rPr>
              <w:t>.)</w:t>
            </w:r>
          </w:p>
          <w:p w:rsidR="00DB318B" w:rsidRPr="00CB55A4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10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Görsel materyalleri okur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Göstergeleri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Görsel materyalleri inceler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B55A4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yeşil örtü vb)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(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çimen vb)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‘Yeşil ve Yeşil Rengin Tonları” adlı sayfalar uygulanır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B55A4" w:rsidTr="004F633C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Dergi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gazete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kataloglar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kâğıtlar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makas ve yapıştırıcılar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Dergi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gazete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poster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istasyon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karışım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renk tonu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Renk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B55A4" w:rsidTr="004F633C">
        <w:trPr>
          <w:trHeight w:val="2005"/>
        </w:trPr>
        <w:tc>
          <w:tcPr>
            <w:tcW w:w="7372" w:type="dxa"/>
            <w:gridSpan w:val="2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10-11</w:t>
            </w:r>
          </w:p>
          <w:p w:rsidR="00DB318B" w:rsidRPr="00CB55A4" w:rsidRDefault="00DB318B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BD74C2">
      <w:pPr>
        <w:pStyle w:val="ListeParagraf"/>
        <w:numPr>
          <w:ilvl w:val="0"/>
          <w:numId w:val="36"/>
        </w:numPr>
        <w:ind w:left="3828" w:hanging="426"/>
        <w:rPr>
          <w:b/>
          <w:sz w:val="20"/>
          <w:szCs w:val="20"/>
        </w:rPr>
        <w:sectPr w:rsidR="00DB318B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DB318B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145. </w:t>
      </w:r>
      <w:r w:rsidR="00DB318B" w:rsidRPr="00CB55A4">
        <w:rPr>
          <w:b/>
          <w:sz w:val="20"/>
          <w:szCs w:val="20"/>
        </w:rPr>
        <w:t>EŞİNİ BUL</w:t>
      </w:r>
    </w:p>
    <w:p w:rsidR="00DB318B" w:rsidRPr="00CB55A4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B55A4" w:rsidRDefault="00DB318B" w:rsidP="00DB318B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Fen</w:t>
      </w:r>
      <w:r w:rsidR="00A42C7B" w:rsidRPr="00CB55A4">
        <w:rPr>
          <w:bCs/>
          <w:sz w:val="20"/>
          <w:szCs w:val="20"/>
        </w:rPr>
        <w:t xml:space="preserve"> </w:t>
      </w:r>
      <w:r w:rsidRPr="00CB55A4">
        <w:rPr>
          <w:bCs/>
          <w:sz w:val="20"/>
          <w:szCs w:val="20"/>
        </w:rPr>
        <w:t>(Bütünleştirilmiş Küçük</w:t>
      </w:r>
      <w:r w:rsidR="00A42C7B" w:rsidRPr="00CB55A4">
        <w:rPr>
          <w:bCs/>
          <w:sz w:val="20"/>
          <w:szCs w:val="20"/>
        </w:rPr>
        <w:t xml:space="preserve"> </w:t>
      </w:r>
      <w:r w:rsidRPr="00CB55A4">
        <w:rPr>
          <w:bCs/>
          <w:sz w:val="20"/>
          <w:szCs w:val="20"/>
        </w:rPr>
        <w:t>Grup ve Tüm Grup</w:t>
      </w:r>
      <w:r w:rsidR="00A42C7B" w:rsidRPr="00CB55A4">
        <w:rPr>
          <w:bCs/>
          <w:sz w:val="20"/>
          <w:szCs w:val="20"/>
        </w:rPr>
        <w:t xml:space="preserve"> </w:t>
      </w:r>
      <w:r w:rsidRPr="00CB55A4">
        <w:rPr>
          <w:bCs/>
          <w:sz w:val="20"/>
          <w:szCs w:val="20"/>
        </w:rPr>
        <w:t>Etkinliği)</w:t>
      </w:r>
    </w:p>
    <w:p w:rsidR="00DB318B" w:rsidRPr="00CB55A4" w:rsidRDefault="00DB318B" w:rsidP="00DB318B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DB318B" w:rsidRPr="00CB55A4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318B" w:rsidRPr="00CB55A4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6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Nesne/varlıkları birebir eşleştirir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8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</w:t>
            </w:r>
            <w:r w:rsidRPr="00CB55A4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B55A4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B55A4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7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Dinlediklerinin/izlediklerinin</w:t>
            </w:r>
            <w:r w:rsidRPr="00CB55A4">
              <w:rPr>
                <w:sz w:val="20"/>
                <w:szCs w:val="20"/>
              </w:rPr>
              <w:t xml:space="preserve"> anlamını kavrar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B55A4" w:rsidRDefault="00DB318B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8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Göstergeleri</w:t>
            </w:r>
            <w:r w:rsidR="00A42C7B" w:rsidRPr="00CB55A4">
              <w:rPr>
                <w:i/>
                <w:sz w:val="20"/>
                <w:szCs w:val="20"/>
              </w:rPr>
              <w:t xml:space="preserve">: </w:t>
            </w:r>
          </w:p>
          <w:p w:rsidR="00DB318B" w:rsidRPr="00CB55A4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iCs/>
                <w:sz w:val="20"/>
                <w:szCs w:val="20"/>
              </w:rPr>
              <w:t>(</w:t>
            </w:r>
            <w:r w:rsidR="00DB318B" w:rsidRPr="00CB55A4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B55A4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Yer değiştirme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DB318B" w:rsidRPr="00CB55A4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(Yönergeler doğrultusunda koşar</w:t>
            </w:r>
            <w:r w:rsidR="00A42C7B" w:rsidRPr="00CB55A4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B55A4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Beyaz fon kartonunun üzerine bitki resimleri yapıştırılır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Daha sonra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B6056D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Başla komutu veril</w:t>
            </w:r>
            <w:r w:rsidR="00DB318B" w:rsidRPr="00CB55A4">
              <w:rPr>
                <w:sz w:val="20"/>
                <w:szCs w:val="20"/>
              </w:rPr>
              <w:t xml:space="preserve">mesi </w:t>
            </w:r>
            <w:proofErr w:type="gramStart"/>
            <w:r w:rsidR="00DB318B" w:rsidRPr="00CB55A4">
              <w:rPr>
                <w:sz w:val="20"/>
                <w:szCs w:val="20"/>
              </w:rPr>
              <w:t>ile</w:t>
            </w:r>
            <w:r w:rsidR="00A42C7B" w:rsidRPr="00CB55A4">
              <w:rPr>
                <w:sz w:val="20"/>
                <w:szCs w:val="20"/>
              </w:rPr>
              <w:t>,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  <w:r w:rsidR="00DB318B" w:rsidRPr="00CB55A4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Eşini bulduğu zaman da ele </w:t>
            </w:r>
            <w:proofErr w:type="spellStart"/>
            <w:r w:rsidRPr="00CB55A4">
              <w:rPr>
                <w:sz w:val="20"/>
                <w:szCs w:val="20"/>
              </w:rPr>
              <w:t>ele</w:t>
            </w:r>
            <w:proofErr w:type="spellEnd"/>
            <w:r w:rsidRPr="00CB55A4">
              <w:rPr>
                <w:sz w:val="20"/>
                <w:szCs w:val="20"/>
              </w:rPr>
              <w:t xml:space="preserve"> tutuşarak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varış çizgisine doğru koşmaya başlayacaklar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İlk varış çizgisini geçen çift oyunu kazanır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Yer altında saklı dede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</w:p>
          <w:p w:rsidR="00DB318B" w:rsidRPr="00CB55A4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 xml:space="preserve"> </w:t>
            </w:r>
            <w:r w:rsidR="00DB318B" w:rsidRPr="00CB55A4">
              <w:rPr>
                <w:i/>
                <w:sz w:val="20"/>
                <w:szCs w:val="20"/>
              </w:rPr>
              <w:t>(Pırasa)</w:t>
            </w:r>
          </w:p>
          <w:p w:rsidR="00DB318B" w:rsidRPr="00CB55A4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Burnu turuncu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kuyruğu yeşil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proofErr w:type="gramEnd"/>
          </w:p>
          <w:p w:rsidR="00DB318B" w:rsidRPr="00CB55A4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 xml:space="preserve"> (</w:t>
            </w:r>
            <w:r w:rsidR="00DB318B" w:rsidRPr="00CB55A4">
              <w:rPr>
                <w:i/>
                <w:sz w:val="20"/>
                <w:szCs w:val="20"/>
              </w:rPr>
              <w:t>Havuç)</w:t>
            </w:r>
          </w:p>
          <w:p w:rsidR="00DB318B" w:rsidRPr="00CB55A4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Dal üstünde kitli sandık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</w:p>
          <w:p w:rsidR="00DB318B" w:rsidRPr="00CB55A4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 xml:space="preserve"> (</w:t>
            </w:r>
            <w:r w:rsidR="00DB318B" w:rsidRPr="00CB55A4">
              <w:rPr>
                <w:i/>
                <w:sz w:val="20"/>
                <w:szCs w:val="20"/>
              </w:rPr>
              <w:t>Ceviz)</w:t>
            </w:r>
            <w:r w:rsidRPr="00CB55A4">
              <w:rPr>
                <w:i/>
                <w:sz w:val="20"/>
                <w:szCs w:val="20"/>
              </w:rPr>
              <w:t xml:space="preserve"> </w:t>
            </w:r>
            <w:r w:rsidR="00DB318B" w:rsidRPr="00CB55A4">
              <w:rPr>
                <w:i/>
                <w:sz w:val="20"/>
                <w:szCs w:val="20"/>
              </w:rPr>
              <w:t>vb</w:t>
            </w:r>
            <w:r w:rsidRPr="00CB55A4">
              <w:rPr>
                <w:i/>
                <w:sz w:val="20"/>
                <w:szCs w:val="20"/>
              </w:rPr>
              <w:t xml:space="preserve">. </w:t>
            </w:r>
          </w:p>
          <w:p w:rsidR="00DB318B" w:rsidRPr="00CB55A4" w:rsidRDefault="00DB318B" w:rsidP="00BD74C2">
            <w:pPr>
              <w:pStyle w:val="ListeParagraf"/>
              <w:numPr>
                <w:ilvl w:val="0"/>
                <w:numId w:val="26"/>
              </w:numPr>
              <w:ind w:left="175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B55A4" w:rsidRDefault="00DB318B" w:rsidP="004F633C">
            <w:pPr>
              <w:rPr>
                <w:sz w:val="20"/>
                <w:szCs w:val="20"/>
              </w:rPr>
            </w:pP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Bitkilerin canlı olduğunu nasıl anlarız?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Evinizdeki bitkiler neler?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Bitkilerin büyümesi için nelere ihtiyacı vardır?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bitkinin meyvesi olur mu?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Hangi bitkiler kışın yapraklarını dökmezler?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Köklerin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gözdenin ve yaprakların görevleri nelerdir?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Bütün bitkiler toprakta mı yetişir?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Bitkiler nasıl çoğalır?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Daha önce bitki ektin mi?</w:t>
            </w:r>
          </w:p>
          <w:p w:rsidR="00DB318B" w:rsidRPr="00CB55A4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Bitkilerin büyüdüğünü nasıl fark ederiz?</w:t>
            </w:r>
            <w:r w:rsidR="00A42C7B" w:rsidRPr="00CB55A4">
              <w:rPr>
                <w:sz w:val="20"/>
                <w:szCs w:val="20"/>
              </w:rPr>
              <w:t xml:space="preserve"> </w:t>
            </w:r>
          </w:p>
        </w:tc>
      </w:tr>
      <w:tr w:rsidR="00DB318B" w:rsidRPr="00CB55A4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Çilek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üzüm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ağaç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patlıcan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havuç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çiçek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papatya vb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bitki resimlerinden ikişer tane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beyaz fon kartonu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renkli karton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ip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kavram haritası için çeşitli bitki resimleri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Bitki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eş</w:t>
            </w: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sz w:val="20"/>
                <w:szCs w:val="20"/>
              </w:rPr>
              <w:t>………………</w:t>
            </w:r>
            <w:proofErr w:type="gramEnd"/>
          </w:p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B55A4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B55A4" w:rsidTr="004F633C">
        <w:trPr>
          <w:trHeight w:val="1988"/>
        </w:trPr>
        <w:tc>
          <w:tcPr>
            <w:tcW w:w="6805" w:type="dxa"/>
            <w:gridSpan w:val="2"/>
          </w:tcPr>
          <w:p w:rsidR="00DB318B" w:rsidRPr="00CB55A4" w:rsidRDefault="00DB318B" w:rsidP="004F633C">
            <w:pPr>
              <w:rPr>
                <w:bCs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318B" w:rsidRPr="00CB55A4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DB318B" w:rsidRPr="00CB55A4" w:rsidRDefault="00DB318B" w:rsidP="004F633C">
            <w:pPr>
              <w:pStyle w:val="ListeParagraf"/>
              <w:rPr>
                <w:sz w:val="20"/>
                <w:szCs w:val="20"/>
              </w:rPr>
            </w:pPr>
          </w:p>
          <w:p w:rsidR="00DB318B" w:rsidRPr="00CB55A4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B55A4">
              <w:rPr>
                <w:sz w:val="20"/>
                <w:szCs w:val="20"/>
              </w:rPr>
              <w:t>………</w:t>
            </w:r>
            <w:r w:rsidR="00A42C7B" w:rsidRPr="00CB55A4">
              <w:rPr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sz w:val="20"/>
                <w:szCs w:val="20"/>
              </w:rPr>
              <w:t>………………</w:t>
            </w:r>
            <w:proofErr w:type="gramEnd"/>
          </w:p>
        </w:tc>
      </w:tr>
    </w:tbl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B55A4" w:rsidRDefault="00DB318B" w:rsidP="00BD74C2">
      <w:pPr>
        <w:pStyle w:val="ListeParagraf"/>
        <w:numPr>
          <w:ilvl w:val="0"/>
          <w:numId w:val="37"/>
        </w:numPr>
        <w:ind w:left="3544" w:hanging="709"/>
        <w:rPr>
          <w:b/>
          <w:sz w:val="20"/>
          <w:szCs w:val="20"/>
        </w:rPr>
        <w:sectPr w:rsidR="00DB318B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119. </w:t>
      </w:r>
      <w:r w:rsidR="00C203DB" w:rsidRPr="00CB55A4">
        <w:rPr>
          <w:b/>
          <w:sz w:val="20"/>
          <w:szCs w:val="20"/>
        </w:rPr>
        <w:t>İNSAN HAKLARI VE DEMOKRASİ HAFTASI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Türkçe ve Sanat (Bütünleştirilmiş Tüm Grup ve Bireysel Etkinlik)</w:t>
      </w:r>
      <w:r w:rsidR="00A42C7B" w:rsidRPr="00CB55A4">
        <w:rPr>
          <w:b/>
          <w:bCs/>
          <w:sz w:val="20"/>
          <w:szCs w:val="20"/>
        </w:rPr>
        <w:t xml:space="preserve"> 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496"/>
        <w:gridCol w:w="3308"/>
      </w:tblGrid>
      <w:tr w:rsidR="007F32D3" w:rsidRPr="00CB55A4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10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Görsel materyalleri okur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Görsel materyalleri kullanarak olay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öykü gibi kompozisyonlar oluşturur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6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Kendisinin ve başkalarının haklarını korur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Haklarını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Sanat eserlerinin değerini fark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Sanat eserlerinde gördüklerini ve işittiklerini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16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Vivaldi’nin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 xml:space="preserve"> Dört Mevsim eseri dinletilir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İnsan Hakları ve Demokrasi Haftası çalışma sayfası incelenerek yönergeler doğrultusunda tamamlanır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Hak ve demokrasi ne demek olabilir?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İnsanların hakları var mıdır?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 hakları var mıdır?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Daha önce bir sanatçıyla tanıştın mı?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Resim yaparken neler hissediyorsun?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dinlerken neler hissediyorsun?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Sanatçılar yetenekli insanlar mıdır?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Sanat eseri neye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denir?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Herkes ressam olabilir mi?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Ressamlar tablolarını nerede sergilerler?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B55A4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Türk ve yabancı ressam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heykeltıraş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müzisyen ve yazarların fotoğrafları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resim kâğıtları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proofErr w:type="spellStart"/>
            <w:r w:rsidRPr="00CB55A4">
              <w:rPr>
                <w:sz w:val="20"/>
                <w:szCs w:val="20"/>
              </w:rPr>
              <w:t>Vivaldi’nin</w:t>
            </w:r>
            <w:proofErr w:type="spellEnd"/>
            <w:r w:rsidRPr="00CB55A4">
              <w:rPr>
                <w:sz w:val="20"/>
                <w:szCs w:val="20"/>
              </w:rPr>
              <w:t xml:space="preserve">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İnsan hakları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demokrasi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sanat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sanatçı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ressam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heykeltıraş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müzisyen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yazar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/>
                <w:sz w:val="20"/>
                <w:szCs w:val="20"/>
              </w:rPr>
              <w:t>………………</w:t>
            </w:r>
            <w:r w:rsidR="00A42C7B" w:rsidRPr="00CB55A4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b/>
                <w:sz w:val="20"/>
                <w:szCs w:val="20"/>
              </w:rPr>
              <w:t xml:space="preserve"> . 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Ailelerden çocukları ile beraber seçtikleri bir sançtı hakkında araştırma yaparak araştırma sonuçlarını bir postere dönüştürmeleri ve posteri okula göndermeleri istenebilir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2232"/>
        </w:trPr>
        <w:tc>
          <w:tcPr>
            <w:tcW w:w="6899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12</w:t>
            </w: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121. </w:t>
      </w:r>
      <w:r w:rsidR="007F32D3" w:rsidRPr="00CB55A4">
        <w:rPr>
          <w:b/>
          <w:sz w:val="20"/>
          <w:szCs w:val="20"/>
        </w:rPr>
        <w:t>HOŞGÖRÜLÜ MİNİKLER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</w:t>
      </w:r>
      <w:r w:rsidR="00A42C7B" w:rsidRPr="00CB55A4">
        <w:rPr>
          <w:bCs/>
          <w:sz w:val="20"/>
          <w:szCs w:val="20"/>
        </w:rPr>
        <w:t xml:space="preserve"> </w:t>
      </w:r>
      <w:r w:rsidRPr="00CB55A4">
        <w:rPr>
          <w:bCs/>
          <w:sz w:val="20"/>
          <w:szCs w:val="20"/>
        </w:rPr>
        <w:t>(Bütünleştirilmiş Büyük Grup ve Bireysel Etkinlik)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B55A4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7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Dinlediklerinin/izlediklerinin</w:t>
            </w:r>
            <w:r w:rsidRPr="00CB55A4">
              <w:rPr>
                <w:sz w:val="20"/>
                <w:szCs w:val="20"/>
              </w:rPr>
              <w:t xml:space="preserve"> anlamını kavrar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10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Görsel materyalleri okur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B55A4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B55A4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Başkalarının duygularını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Kendine güvenir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B55A4">
              <w:rPr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B55A4">
              <w:rPr>
                <w:sz w:val="20"/>
                <w:szCs w:val="20"/>
              </w:rPr>
              <w:t>(</w:t>
            </w:r>
            <w:r w:rsidRPr="00CB55A4">
              <w:rPr>
                <w:sz w:val="20"/>
                <w:szCs w:val="20"/>
              </w:rPr>
              <w:t>mutlu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üzgün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şaşkın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kızgın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korkmuş vb) ve fotoğraf makinesi ile birlikte sınıfa getirilir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Çocukların birkaç kare fotoğrafları çekilir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rFonts w:eastAsia="Calibri"/>
                <w:sz w:val="20"/>
                <w:szCs w:val="20"/>
              </w:rPr>
              <w:t>Her çocuk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 </w:t>
            </w:r>
            <w:r w:rsidRPr="00CB55A4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 </w:t>
            </w:r>
            <w:r w:rsidRPr="00CB55A4">
              <w:rPr>
                <w:rFonts w:eastAsia="Calibri"/>
                <w:sz w:val="20"/>
                <w:szCs w:val="20"/>
              </w:rPr>
              <w:t>poz verir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rFonts w:eastAsia="Calibri"/>
                <w:sz w:val="20"/>
                <w:szCs w:val="20"/>
              </w:rPr>
              <w:t>slayt</w:t>
            </w:r>
            <w:proofErr w:type="gramEnd"/>
            <w:r w:rsidRPr="00CB55A4">
              <w:rPr>
                <w:rFonts w:eastAsia="Calibri"/>
                <w:sz w:val="20"/>
                <w:szCs w:val="20"/>
              </w:rPr>
              <w:t xml:space="preserve"> olarak izlenir ve hangi çocukların hangi duyguları ifade ettiği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, </w:t>
            </w:r>
            <w:r w:rsidRPr="00CB55A4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 </w:t>
            </w:r>
            <w:r w:rsidRPr="00CB55A4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 </w:t>
            </w:r>
            <w:r w:rsidRPr="00CB55A4">
              <w:rPr>
                <w:rFonts w:eastAsia="Calibri"/>
                <w:sz w:val="20"/>
                <w:szCs w:val="20"/>
              </w:rPr>
              <w:t>sergilenir</w:t>
            </w:r>
            <w:r w:rsidR="00A42C7B" w:rsidRPr="00CB55A4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Değerler Eğitimi-Hoşgörü sayfası incelenerek yönergeler doğrultunda tamamlanır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Duygu ne demek olabilir?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Kutunun içinden neler çıktı?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Kızdığımızı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mutlu olduğumuzu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şaşırdığımızı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üzüldüğümüzü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korktuğumuzu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nasıl ifade ederiz?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Neler sizi mutlu eder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neler sizi kızdırır?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Fotoğraf makinesi ne işe yarar? 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Daha önce fotoğraf makinesi ile fotoğraf çekmiş miydin?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Hoşgörü ne demek?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B55A4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Mutlu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üzgün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şaşkın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kızgın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korkmuş yüz ifadelerinin olduğu kartlar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ayakkabı kutusu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Fotoğraf makinesi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poz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duygu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hoşgörü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Duygu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Mutlu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Üzgün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Şaşkın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Kızgın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Korkmuş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Ailelere</w:t>
            </w:r>
            <w:r w:rsidR="00A42C7B" w:rsidRPr="00CB55A4">
              <w:rPr>
                <w:bCs/>
                <w:sz w:val="20"/>
                <w:szCs w:val="20"/>
              </w:rPr>
              <w:t xml:space="preserve"> </w:t>
            </w:r>
            <w:r w:rsidRPr="00CB55A4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2232"/>
        </w:trPr>
        <w:tc>
          <w:tcPr>
            <w:tcW w:w="6805" w:type="dxa"/>
            <w:gridSpan w:val="2"/>
          </w:tcPr>
          <w:p w:rsidR="007F32D3" w:rsidRPr="00CB55A4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13</w:t>
            </w:r>
          </w:p>
        </w:tc>
      </w:tr>
    </w:tbl>
    <w:p w:rsidR="007F32D3" w:rsidRPr="00CB55A4" w:rsidRDefault="007F32D3" w:rsidP="007F32D3">
      <w:pPr>
        <w:rPr>
          <w:b/>
          <w:sz w:val="20"/>
          <w:szCs w:val="20"/>
        </w:rPr>
      </w:pPr>
    </w:p>
    <w:p w:rsidR="007F32D3" w:rsidRPr="00CB55A4" w:rsidRDefault="007F32D3" w:rsidP="007F32D3">
      <w:pPr>
        <w:rPr>
          <w:b/>
          <w:sz w:val="20"/>
          <w:szCs w:val="20"/>
        </w:rPr>
      </w:pPr>
    </w:p>
    <w:p w:rsidR="007F32D3" w:rsidRPr="00CB55A4" w:rsidRDefault="007F32D3" w:rsidP="007F32D3">
      <w:pPr>
        <w:rPr>
          <w:b/>
          <w:sz w:val="20"/>
          <w:szCs w:val="20"/>
        </w:rPr>
      </w:pPr>
    </w:p>
    <w:p w:rsidR="007F32D3" w:rsidRPr="00CB55A4" w:rsidRDefault="007F32D3" w:rsidP="007F32D3">
      <w:pPr>
        <w:rPr>
          <w:b/>
          <w:sz w:val="20"/>
          <w:szCs w:val="20"/>
        </w:rPr>
      </w:pPr>
    </w:p>
    <w:p w:rsidR="007F32D3" w:rsidRPr="00CB55A4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123. </w:t>
      </w:r>
      <w:r w:rsidR="007F32D3" w:rsidRPr="00CB55A4">
        <w:rPr>
          <w:b/>
          <w:sz w:val="20"/>
          <w:szCs w:val="20"/>
        </w:rPr>
        <w:t>KUTUDAN ÇIKAN HAYVANLAR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Sanat (Bütünleştirilmiş</w:t>
      </w:r>
      <w:r w:rsidR="00A42C7B" w:rsidRPr="00CB55A4">
        <w:rPr>
          <w:bCs/>
          <w:sz w:val="20"/>
          <w:szCs w:val="20"/>
        </w:rPr>
        <w:t xml:space="preserve"> </w:t>
      </w:r>
      <w:r w:rsidRPr="00CB55A4">
        <w:rPr>
          <w:bCs/>
          <w:sz w:val="20"/>
          <w:szCs w:val="20"/>
        </w:rPr>
        <w:t>Bireysel Etkinlik)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7F32D3" w:rsidRPr="00CB55A4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Nesne/durum/olayla ilgili tahminde bulunur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1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Sesleri ayırt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i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Sesin geldiği yönü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7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Dinlediklerinin/izlediklerinin</w:t>
            </w:r>
            <w:r w:rsidRPr="00CB55A4">
              <w:rPr>
                <w:sz w:val="20"/>
                <w:szCs w:val="20"/>
              </w:rPr>
              <w:t xml:space="preserve"> anlamını kavrar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9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 xml:space="preserve">Sesbilgisi </w:t>
            </w:r>
            <w:proofErr w:type="spellStart"/>
            <w:r w:rsidRPr="00CB55A4">
              <w:rPr>
                <w:sz w:val="20"/>
                <w:szCs w:val="20"/>
              </w:rPr>
              <w:t>farkındalığı</w:t>
            </w:r>
            <w:proofErr w:type="spellEnd"/>
            <w:r w:rsidRPr="00CB55A4">
              <w:rPr>
                <w:sz w:val="20"/>
                <w:szCs w:val="20"/>
              </w:rPr>
              <w:t xml:space="preserve"> gösterir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B55A4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3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Kendini yaratıcı yollarla ifade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Duygu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Ayakkabı kutusunun kapağına bir delik açılır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Kutunun ağzı açılmaması için bantlanır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çember olup yere otururlar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Çocuklara boyaları ve resim kâğıtları dağıtılır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Çocukların hepsi bu şekilde oyunu tamamladıktan sonra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 sesi ile başlayan hayvan resimleri gruplanır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Resimler sergilenir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Ses </w:t>
            </w:r>
            <w:proofErr w:type="spellStart"/>
            <w:r w:rsidRPr="00CB55A4">
              <w:rPr>
                <w:sz w:val="20"/>
                <w:szCs w:val="20"/>
              </w:rPr>
              <w:t>Farkındalığı</w:t>
            </w:r>
            <w:proofErr w:type="spellEnd"/>
            <w:r w:rsidRPr="00CB55A4">
              <w:rPr>
                <w:sz w:val="20"/>
                <w:szCs w:val="20"/>
              </w:rPr>
              <w:t xml:space="preserve"> ve İ-ses </w:t>
            </w:r>
            <w:proofErr w:type="spellStart"/>
            <w:r w:rsidRPr="00CB55A4">
              <w:rPr>
                <w:sz w:val="20"/>
                <w:szCs w:val="20"/>
              </w:rPr>
              <w:t>Farkındalığı</w:t>
            </w:r>
            <w:proofErr w:type="spellEnd"/>
            <w:r w:rsidRPr="00CB55A4">
              <w:rPr>
                <w:sz w:val="20"/>
                <w:szCs w:val="20"/>
              </w:rPr>
              <w:t xml:space="preserve"> çalışma sayfaları yönergeler doğrultusunda tamamlanır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Ayakkabı kutusunun içinden neler olduğunu anlamak için neler yaptık?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Ayakkabı kutusunun içinden neler çıktı?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Kimlerin tahminleri doğru çıktı?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Resim çizerken neler düşündün?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Seçtiğin hayvan nerede yaşıyor? Neyle besleniyor?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Kutudan çıkan hayvanların hangileri uçabiliyor?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Kutudan çıkan hayvanların hangileri yüzebiliyor?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Çizimini yaptığın hayvanı daha önce gördün mü?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 sesi ile başlayan neler biliyorsun?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Sınıfımızda adı İ sesi ile başlayan kimler var?</w:t>
            </w:r>
          </w:p>
          <w:p w:rsidR="007F32D3" w:rsidRPr="00CB55A4" w:rsidRDefault="007F32D3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</w:tc>
      </w:tr>
      <w:tr w:rsidR="007F32D3" w:rsidRPr="00CB55A4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Ayakkabı kutusu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değişik şekil ve büyüklükte oyuncak hayvanlar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resim kâğıtları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boyalar</w:t>
            </w:r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Ayakkabı kutusu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ses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2464"/>
        </w:trPr>
        <w:tc>
          <w:tcPr>
            <w:tcW w:w="7230" w:type="dxa"/>
            <w:gridSpan w:val="2"/>
          </w:tcPr>
          <w:p w:rsidR="007F32D3" w:rsidRPr="00CB55A4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28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14-15</w:t>
            </w: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BD74C2">
      <w:pPr>
        <w:pStyle w:val="ListeParagraf"/>
        <w:numPr>
          <w:ilvl w:val="0"/>
          <w:numId w:val="38"/>
        </w:numPr>
        <w:ind w:left="3261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125. </w:t>
      </w:r>
      <w:r w:rsidR="007F32D3" w:rsidRPr="00CB55A4">
        <w:rPr>
          <w:b/>
          <w:sz w:val="20"/>
          <w:szCs w:val="20"/>
        </w:rPr>
        <w:t>YERDEN YÜKSEK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Fen ve Okuma Yazmaya Hazırlık (Bütünleştirilmiş Küçük Grup ve Bireysel Etkinlik)</w:t>
      </w:r>
    </w:p>
    <w:p w:rsidR="007F32D3" w:rsidRPr="00CB55A4" w:rsidRDefault="007F32D3" w:rsidP="007F32D3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7F32D3" w:rsidRPr="00CB55A4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7F32D3" w:rsidRPr="00CB55A4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B55A4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9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</w:t>
            </w:r>
            <w:r w:rsidR="007F32D3" w:rsidRPr="00CB55A4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B55A4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B55A4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B55A4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B55A4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B55A4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10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Yüksek denildiğinde çocuklar uzanma öykünmesi yapar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>(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‘Alçak-Yüksek’ adlı çalışma sayfaları uygulanır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B55A4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Parfüm </w:t>
            </w:r>
            <w:proofErr w:type="gramStart"/>
            <w:r w:rsidRPr="00CB55A4">
              <w:rPr>
                <w:sz w:val="20"/>
                <w:szCs w:val="20"/>
              </w:rPr>
              <w:t>yada</w:t>
            </w:r>
            <w:proofErr w:type="gramEnd"/>
            <w:r w:rsidRPr="00CB55A4">
              <w:rPr>
                <w:sz w:val="20"/>
                <w:szCs w:val="20"/>
              </w:rPr>
              <w:t xml:space="preserve"> oda kokusu</w:t>
            </w:r>
            <w:r w:rsidR="00A42C7B" w:rsidRPr="00CB55A4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Koku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parfüm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sprey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deri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sabun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nane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uzanmak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duyu organı</w:t>
            </w:r>
          </w:p>
          <w:p w:rsidR="007F32D3" w:rsidRPr="00CB55A4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Yön/Mekânda konum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Alçak-yüksek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2232"/>
        </w:trPr>
        <w:tc>
          <w:tcPr>
            <w:tcW w:w="7230" w:type="dxa"/>
            <w:gridSpan w:val="2"/>
          </w:tcPr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16</w:t>
            </w: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BD74C2">
      <w:pPr>
        <w:pStyle w:val="ListeParagraf"/>
        <w:numPr>
          <w:ilvl w:val="0"/>
          <w:numId w:val="38"/>
        </w:numPr>
        <w:ind w:left="3828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127. </w:t>
      </w:r>
      <w:r w:rsidR="007F32D3" w:rsidRPr="00CB55A4">
        <w:rPr>
          <w:b/>
          <w:sz w:val="20"/>
          <w:szCs w:val="20"/>
        </w:rPr>
        <w:t>PARLAYAN ROKET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Sanat (Tüm Grup ve Bireysel Etkinlik</w:t>
      </w:r>
      <w:r w:rsidR="00A42C7B" w:rsidRPr="00CB55A4">
        <w:rPr>
          <w:bCs/>
          <w:sz w:val="20"/>
          <w:szCs w:val="20"/>
        </w:rPr>
        <w:t>)</w:t>
      </w:r>
      <w:r w:rsidR="00A42C7B" w:rsidRPr="00CB55A4">
        <w:rPr>
          <w:b/>
          <w:bCs/>
          <w:sz w:val="20"/>
          <w:szCs w:val="20"/>
        </w:rPr>
        <w:t xml:space="preserve"> 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B55A4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 ya da varlıkları gözlemler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10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Görsel materyalleri okur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Küçük kas kullanımı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</w:t>
            </w:r>
            <w:r w:rsidR="007F32D3" w:rsidRPr="00CB55A4">
              <w:rPr>
                <w:i/>
                <w:sz w:val="20"/>
                <w:szCs w:val="20"/>
              </w:rPr>
              <w:t>Malzemeleri keser</w:t>
            </w:r>
            <w:r w:rsidRPr="00CB55A4">
              <w:rPr>
                <w:i/>
                <w:sz w:val="20"/>
                <w:szCs w:val="20"/>
              </w:rPr>
              <w:t xml:space="preserve">, </w:t>
            </w:r>
            <w:r w:rsidR="007F32D3" w:rsidRPr="00CB55A4">
              <w:rPr>
                <w:i/>
                <w:sz w:val="20"/>
                <w:szCs w:val="20"/>
              </w:rPr>
              <w:t>yapıştırır</w:t>
            </w:r>
            <w:r w:rsidRPr="00CB55A4">
              <w:rPr>
                <w:i/>
                <w:sz w:val="20"/>
                <w:szCs w:val="20"/>
              </w:rPr>
              <w:t xml:space="preserve">, </w:t>
            </w:r>
            <w:r w:rsidR="007F32D3" w:rsidRPr="00CB55A4">
              <w:rPr>
                <w:i/>
                <w:sz w:val="20"/>
                <w:szCs w:val="20"/>
              </w:rPr>
              <w:t>değişik şekillerde katlar</w:t>
            </w:r>
            <w:r w:rsidRPr="00CB55A4">
              <w:rPr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Uzay neresidir?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Roketle nereye gidilir?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Roketi kimler kullanır?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Daha önce roket gördün mü?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Çevremizde parlak olan neler var?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Yıldızlar neden geceleri parlar?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Parlak olan kâğıtlarla başka neler yapabiliriz?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B55A4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Parlak kâğıtlar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alüminyum folyo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yapıştırıcı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roket resmi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Parlak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roket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Duyu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Parlak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2002"/>
        </w:trPr>
        <w:tc>
          <w:tcPr>
            <w:tcW w:w="6899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17</w:t>
            </w: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129. </w:t>
      </w:r>
      <w:r w:rsidR="007F32D3" w:rsidRPr="00CB55A4">
        <w:rPr>
          <w:b/>
          <w:sz w:val="20"/>
          <w:szCs w:val="20"/>
        </w:rPr>
        <w:t xml:space="preserve">LAPA </w:t>
      </w:r>
      <w:proofErr w:type="spellStart"/>
      <w:r w:rsidR="007F32D3" w:rsidRPr="00CB55A4">
        <w:rPr>
          <w:b/>
          <w:sz w:val="20"/>
          <w:szCs w:val="20"/>
        </w:rPr>
        <w:t>LAPA</w:t>
      </w:r>
      <w:proofErr w:type="spellEnd"/>
      <w:r w:rsidR="007F32D3" w:rsidRPr="00CB55A4">
        <w:rPr>
          <w:b/>
          <w:sz w:val="20"/>
          <w:szCs w:val="20"/>
        </w:rPr>
        <w:t xml:space="preserve"> KAR YAĞAR BU MEVSİMDE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Türkçe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Oyun ve Okuma Yazmaya Hazırlık (Bütünleştirilmiş Tüm Grup ve Bireysel Etkinlik)</w:t>
      </w:r>
    </w:p>
    <w:p w:rsidR="007F32D3" w:rsidRPr="00CB55A4" w:rsidRDefault="007F32D3" w:rsidP="007F32D3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7F32D3" w:rsidRPr="00CB55A4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827"/>
        <w:gridCol w:w="3260"/>
      </w:tblGrid>
      <w:tr w:rsidR="007F32D3" w:rsidRPr="00CB55A4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18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Zamanla ilgili kavramları açıklar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2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Sesini uygun kullanır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Çocuklara neden böyle giyinmiş olabilineceği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‘Kardan Adam Ve Ailesi’ adlı öykü okunur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 hangi mevsimden sonra gelir?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 bitince hangi mevsim başlar?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 mevsiminde kıyafetlerimizde ne gibi değişiklikler olur?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 uykusuna yatan hayvanlar hangileridir?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Karın yağışı hoşunuza gidiyor mu?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Kulaktan kulağa oyununda kullanılan kelimelerden hangileri aklınızda kaldı?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Sesimizi neden uygun şekilde kullanmalıyız?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Kulaktan kulağa oynarken sesimizin tonunu ayarlamasaydık ne olurdu?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 mevsiminde neden kalın giysiler giyeriz?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 mevsiminin meyve ve sebzeleri nelerdir?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Kışın çam ağacı neden yapraklarını dökmez?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Kışın oynanan çocuk oyunları hangileri olabilir?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Kartopu oynarken neler hissedersin?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B55A4" w:rsidTr="004F633C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Mont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bere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eldiven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atkı ve çizmeler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pamuk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Kar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soğuk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kış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kulaktan kulağa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kardan adam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Zaman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3244"/>
        </w:trPr>
        <w:tc>
          <w:tcPr>
            <w:tcW w:w="6947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17-18</w:t>
            </w:r>
            <w:r w:rsidR="001455AE" w:rsidRPr="00CB55A4">
              <w:rPr>
                <w:sz w:val="20"/>
                <w:szCs w:val="20"/>
              </w:rPr>
              <w:t>-19</w:t>
            </w:r>
          </w:p>
          <w:p w:rsidR="007F32D3" w:rsidRPr="00CB55A4" w:rsidRDefault="001455AE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Öğretmen Kılavuz Kitabı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Aralık 12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gün</w:t>
            </w:r>
          </w:p>
          <w:p w:rsidR="007F32D3" w:rsidRPr="00CB55A4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131. </w:t>
      </w:r>
      <w:r w:rsidR="007F32D3" w:rsidRPr="00CB55A4">
        <w:rPr>
          <w:b/>
          <w:sz w:val="20"/>
          <w:szCs w:val="20"/>
        </w:rPr>
        <w:t>DİKKAT! ARADA FARK VAR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Matematik ve Sanat (Bütünleştirilmiş Küçük Grup ve Bireysel Etkinlik)</w:t>
      </w:r>
    </w:p>
    <w:p w:rsidR="007F32D3" w:rsidRPr="00CB55A4" w:rsidRDefault="007F32D3" w:rsidP="007F32D3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7F32D3" w:rsidRPr="00CB55A4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536"/>
        <w:gridCol w:w="2693"/>
      </w:tblGrid>
      <w:tr w:rsidR="007F32D3" w:rsidRPr="00CB55A4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B55A4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Nesne/durum/olayla ilgili tahminde bulunur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Yer değiştirme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Isınma ve soğuma hareketlerini bir rehber eşliğinde yapar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Yönergeler doğrultusunda yürür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Yönergeler doğrultusunda koşar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Tek ayak sıçrayarak belirli mesafe ilerler</w:t>
            </w:r>
            <w:proofErr w:type="gramStart"/>
            <w:r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</w:t>
            </w:r>
            <w:r w:rsidRPr="00CB55A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Müzik ve ritim eşliğinde hareket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B55A4">
              <w:rPr>
                <w:i/>
                <w:sz w:val="20"/>
                <w:szCs w:val="20"/>
                <w:lang w:val="en-US"/>
              </w:rPr>
              <w:t>(</w:t>
            </w:r>
            <w:r w:rsidRPr="00CB55A4">
              <w:rPr>
                <w:i/>
                <w:sz w:val="20"/>
                <w:szCs w:val="20"/>
              </w:rPr>
              <w:t>Bedenini</w:t>
            </w:r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nesneleri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i/>
                <w:sz w:val="20"/>
                <w:szCs w:val="20"/>
              </w:rPr>
              <w:t>çalgıları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Müzik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i/>
                <w:sz w:val="20"/>
                <w:szCs w:val="20"/>
              </w:rPr>
              <w:t>eşliğinde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>)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Hızlı-yavaş ve Dikkat çalışma sayfaları yönergeler doğrultusunda tamamlanır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İçinde elma geçen bir hikâyede hangi kahramanlar olabilir?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Hikâyede siz de olmak ister miydiniz?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Hikâyede kendinize yakın hissettiğiniz kahraman var mıydı?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B55A4" w:rsidTr="004F633C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Dramatik oyun merkezi malzemeleri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çeşitli ritim aletleri ve kuklalar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tüy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top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balon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 xml:space="preserve">metal parçası 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Yağmur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sel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dolu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elma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ritim aleti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sıçrama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dikkat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fark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tüy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metal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Ailelere çocuklarıyla çorap vb kukla yapmaları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2204"/>
        </w:trPr>
        <w:tc>
          <w:tcPr>
            <w:tcW w:w="7514" w:type="dxa"/>
            <w:gridSpan w:val="2"/>
          </w:tcPr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 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20-21</w:t>
            </w:r>
          </w:p>
          <w:p w:rsidR="007F32D3" w:rsidRPr="00CB55A4" w:rsidRDefault="00F11842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Öğretmen Kılavuz Kitabı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Aralık 13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gün</w:t>
            </w: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828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133. </w:t>
      </w:r>
      <w:r w:rsidR="007F32D3" w:rsidRPr="00CB55A4">
        <w:rPr>
          <w:b/>
          <w:sz w:val="20"/>
          <w:szCs w:val="20"/>
        </w:rPr>
        <w:t>KENARIM VAR KÖŞEM VAR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Matematik (Küçük Grup Etkinliği)</w:t>
      </w:r>
      <w:r w:rsidR="00A42C7B" w:rsidRPr="00CB55A4">
        <w:rPr>
          <w:b/>
          <w:bCs/>
          <w:sz w:val="20"/>
          <w:szCs w:val="20"/>
        </w:rPr>
        <w:t xml:space="preserve"> 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B55A4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10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Geometrik şekilleri tanır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Küçük kas kullanımı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(Kalemi doğru tutar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kalem kontrolünü sağlar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çizgileri istenilen nitelikte çizer</w:t>
            </w:r>
            <w:r w:rsidR="00A42C7B" w:rsidRPr="00CB55A4">
              <w:rPr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Kare ve Kenar-Köşe çalışma sayfası incelenerek resimler üzerinden sohbet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Çalışma sayfası yönergeler doğrulturunda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tamamlanır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Yere hangi geometrik şekli çizdik?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Karenin kaç kenarı ve köşesi vardır?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açılınca karenin neresinde dans ettik?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durunca karenin neresine geçtik?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Sınıfımızda kare şekline benzeyen neler var?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Karenin kenarlarını ve köşelerini bulurken zorlandın mı?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Karenin kenarlarına ne çizdik?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B55A4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Tebeşir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resim kâğıtları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boya kalemleri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Müzik CD’si</w:t>
            </w:r>
          </w:p>
          <w:p w:rsidR="007F32D3" w:rsidRPr="00CB55A4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Kenar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köşe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Geometrik Şekil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Kare-Kenar-Köşe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B55A4">
              <w:rPr>
                <w:sz w:val="20"/>
                <w:szCs w:val="20"/>
              </w:rPr>
              <w:t>…………………</w:t>
            </w:r>
            <w:r w:rsidRPr="00CB55A4">
              <w:rPr>
                <w:sz w:val="20"/>
                <w:szCs w:val="20"/>
              </w:rPr>
              <w:t>.</w:t>
            </w:r>
            <w:proofErr w:type="gramEnd"/>
            <w:r w:rsidRPr="00CB55A4">
              <w:rPr>
                <w:sz w:val="20"/>
                <w:szCs w:val="20"/>
              </w:rPr>
              <w:t xml:space="preserve"> . </w:t>
            </w:r>
          </w:p>
        </w:tc>
      </w:tr>
      <w:tr w:rsidR="007F32D3" w:rsidRPr="00CB55A4" w:rsidTr="004F633C">
        <w:trPr>
          <w:trHeight w:val="2232"/>
        </w:trPr>
        <w:tc>
          <w:tcPr>
            <w:tcW w:w="6899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3"/>
              </w:numPr>
              <w:tabs>
                <w:tab w:val="clear" w:pos="720"/>
                <w:tab w:val="num" w:pos="365"/>
              </w:tabs>
              <w:ind w:hanging="638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22</w:t>
            </w:r>
          </w:p>
          <w:p w:rsidR="007F32D3" w:rsidRPr="00CB55A4" w:rsidRDefault="007F32D3" w:rsidP="004F633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544" w:hanging="425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135. </w:t>
      </w:r>
      <w:r w:rsidR="007F32D3" w:rsidRPr="00CB55A4">
        <w:rPr>
          <w:b/>
          <w:sz w:val="20"/>
          <w:szCs w:val="20"/>
        </w:rPr>
        <w:t>RENKLERİN ÖRÜNTÜSÜ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Matematik (Bütünleştirilmiş Tüm Grup Etkinliği)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B55A4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Geometrik şekilleri tanır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B55A4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Nesnelerle örüntü oluşturur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A42C7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7F32D3" w:rsidRPr="00CB55A4">
              <w:rPr>
                <w:i/>
                <w:iCs/>
                <w:sz w:val="20"/>
                <w:szCs w:val="20"/>
              </w:rPr>
              <w:t xml:space="preserve">En çok üç </w:t>
            </w:r>
            <w:proofErr w:type="spellStart"/>
            <w:r w:rsidR="007F32D3" w:rsidRPr="00CB55A4">
              <w:rPr>
                <w:i/>
                <w:iCs/>
                <w:sz w:val="20"/>
                <w:szCs w:val="20"/>
              </w:rPr>
              <w:t>ögeden</w:t>
            </w:r>
            <w:proofErr w:type="spellEnd"/>
            <w:r w:rsidR="007F32D3" w:rsidRPr="00CB55A4">
              <w:rPr>
                <w:i/>
                <w:iCs/>
                <w:sz w:val="20"/>
                <w:szCs w:val="20"/>
              </w:rPr>
              <w:t xml:space="preserve"> oluşan örüntüdeki kuralı söyler</w:t>
            </w:r>
            <w:r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B55A4">
              <w:rPr>
                <w:i/>
                <w:iCs/>
                <w:sz w:val="20"/>
                <w:szCs w:val="20"/>
              </w:rPr>
              <w:t xml:space="preserve">Bir örüntüde eksik bırakılan </w:t>
            </w:r>
            <w:proofErr w:type="spellStart"/>
            <w:r w:rsidR="007F32D3" w:rsidRPr="00CB55A4">
              <w:rPr>
                <w:i/>
                <w:iCs/>
                <w:sz w:val="20"/>
                <w:szCs w:val="20"/>
              </w:rPr>
              <w:t>ögeyi</w:t>
            </w:r>
            <w:proofErr w:type="spellEnd"/>
            <w:r w:rsidR="007F32D3" w:rsidRPr="00CB55A4">
              <w:rPr>
                <w:i/>
                <w:iCs/>
                <w:sz w:val="20"/>
                <w:szCs w:val="20"/>
              </w:rPr>
              <w:t xml:space="preserve"> söyler</w:t>
            </w:r>
            <w:r w:rsidRPr="00CB55A4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B55A4">
              <w:rPr>
                <w:i/>
                <w:iCs/>
                <w:sz w:val="20"/>
                <w:szCs w:val="20"/>
              </w:rPr>
              <w:t>tamamlar</w:t>
            </w:r>
            <w:r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B55A4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</w:t>
            </w:r>
            <w:r w:rsidRPr="00CB55A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Müzik ve ritim eşliğinde hareket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B55A4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B55A4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B55A4">
              <w:rPr>
                <w:i/>
                <w:sz w:val="20"/>
                <w:szCs w:val="20"/>
              </w:rPr>
              <w:t>eşliğinde</w:t>
            </w:r>
            <w:r w:rsidR="007F32D3"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B55A4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7F32D3"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B55A4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B55A4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Daireler çocuklara karışık olarak </w:t>
            </w:r>
            <w:proofErr w:type="gramStart"/>
            <w:r w:rsidRPr="00CB55A4">
              <w:rPr>
                <w:sz w:val="20"/>
                <w:szCs w:val="20"/>
              </w:rPr>
              <w:t xml:space="preserve">dağıtılır </w:t>
            </w:r>
            <w:r w:rsidR="00A42C7B" w:rsidRPr="00CB55A4">
              <w:rPr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Tekrar müzik açılır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Çocuklar daireleri ile serbest dans ederler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durdurulur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Tekrar müzik açılır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çocuklar daireleri ile dans ederler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örüntünün kuralını açıklarlar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tekrar açılır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çocuklar dans eder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müzik durdurulunca farklı örüntü çalışmaları yapılır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Örüntü Oluşturma çalışma sayfası incelenerek yönergeler doğrultusunda tamamlanır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Etkinliğimizde kullandığımız geometrik şeklin adı neydi?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Kaç farklı renkte daire vardı</w:t>
            </w:r>
            <w:r w:rsidR="00B059FE" w:rsidRPr="00CB55A4">
              <w:rPr>
                <w:sz w:val="20"/>
                <w:szCs w:val="20"/>
              </w:rPr>
              <w:t>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Dairelerin renkleri neydi?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Daireleri kullanarak ne oluşturmaya çalıştık?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Örüntü nedir?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İlk oluşturduğumuz örüntünün kuralı neydi?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Sonra nasıl örüntüler oluşturduk?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Başka nelerle örüntü oluşturabiliriz?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B55A4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 sayının yarısı kadar sarı ve kırmızı daireler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müzik CD’si</w:t>
            </w:r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Örüntü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Renk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Mavi -Kırmızı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1728"/>
        </w:trPr>
        <w:tc>
          <w:tcPr>
            <w:tcW w:w="6805" w:type="dxa"/>
            <w:gridSpan w:val="2"/>
          </w:tcPr>
          <w:p w:rsidR="007F32D3" w:rsidRPr="00CB55A4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3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23</w:t>
            </w: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402" w:hanging="425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137. </w:t>
      </w:r>
      <w:r w:rsidR="007F32D3" w:rsidRPr="00CB55A4">
        <w:rPr>
          <w:b/>
          <w:sz w:val="20"/>
          <w:szCs w:val="20"/>
        </w:rPr>
        <w:t>GİYSİLERİMİZ ARASINDAKİ FARKLAR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Türkçe ve Oyun (Bütünleştirilmiş Tüm ve Küçük Grup Etkinliği)</w:t>
      </w:r>
    </w:p>
    <w:p w:rsidR="007F32D3" w:rsidRPr="00CB55A4" w:rsidRDefault="007F32D3" w:rsidP="007F32D3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836"/>
        <w:gridCol w:w="4394"/>
        <w:gridCol w:w="2977"/>
      </w:tblGrid>
      <w:tr w:rsidR="007F32D3" w:rsidRPr="00CB55A4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CB55A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B55A4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Giyinme ile ilgili işleri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Giysilerini çıkarır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giyer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düğme açar/kapar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Ayakkabılarını çıkarır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giyer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3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Yaşam alanlarında gerekli düzenlemeler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toplar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katlar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asar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yerleştirir</w:t>
            </w:r>
            <w:r w:rsidR="00A42C7B" w:rsidRPr="00CB55A4">
              <w:rPr>
                <w:i/>
                <w:sz w:val="20"/>
                <w:szCs w:val="20"/>
              </w:rPr>
              <w:t>.)</w:t>
            </w:r>
            <w:r w:rsidRPr="00CB55A4">
              <w:rPr>
                <w:i/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B55A4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Kendisine ait özellikleri tanıtır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(Duyuşsal özelliklerini söyler</w:t>
            </w:r>
            <w:r w:rsidR="00A42C7B" w:rsidRPr="00CB55A4">
              <w:rPr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A42C7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="007F32D3" w:rsidRPr="00CB55A4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B55A4">
              <w:rPr>
                <w:i/>
                <w:sz w:val="20"/>
                <w:szCs w:val="20"/>
              </w:rPr>
              <w:t xml:space="preserve">. </w:t>
            </w:r>
            <w:r w:rsidR="007F32D3" w:rsidRPr="00CB55A4">
              <w:rPr>
                <w:i/>
                <w:sz w:val="20"/>
                <w:szCs w:val="20"/>
              </w:rPr>
              <w:t>Olumsuz duygularını olumlu davranışlarla gösterir</w:t>
            </w:r>
            <w:r w:rsidRPr="00CB55A4">
              <w:rPr>
                <w:i/>
                <w:sz w:val="20"/>
                <w:szCs w:val="20"/>
              </w:rPr>
              <w:t>.</w:t>
            </w:r>
            <w:proofErr w:type="gramStart"/>
            <w:r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kalın mı ince mi vb özellikleri ve ne zaman kullanıldıkları hakkında sohbet edilir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Çalışma sayfaları incelenerek yönergeler doğrultusunda uygulanır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:rsidR="007F32D3" w:rsidRPr="00CB55A4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Dramatik oyun merkezi giysi ve eşyaları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giysi resimlerinin bulunduğu kataloglar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yapıştırıcı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Giysi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fermuar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çıtçıt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cırt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düğme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eleştiri</w:t>
            </w:r>
          </w:p>
          <w:p w:rsidR="007F32D3" w:rsidRPr="00CB55A4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Güzel-Çirkin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Boyut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İnce-Kalın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1958"/>
        </w:trPr>
        <w:tc>
          <w:tcPr>
            <w:tcW w:w="7230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24-25</w:t>
            </w: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119" w:hanging="425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139. </w:t>
      </w:r>
      <w:r w:rsidR="007F32D3" w:rsidRPr="00CB55A4">
        <w:rPr>
          <w:b/>
          <w:sz w:val="20"/>
          <w:szCs w:val="20"/>
        </w:rPr>
        <w:t>TEMİZİM MUTLUYUM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Sanat ve Okuma Yazmaya Hazırlık (Bütünleştirilmiş Bireysel Etkinlik)</w:t>
      </w:r>
    </w:p>
    <w:p w:rsidR="007F32D3" w:rsidRPr="00CB55A4" w:rsidRDefault="007F32D3" w:rsidP="007F32D3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7F32D3" w:rsidRPr="00CB55A4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252"/>
        <w:gridCol w:w="2835"/>
      </w:tblGrid>
      <w:tr w:rsidR="007F32D3" w:rsidRPr="00CB55A4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B55A4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3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Kendini yaratıcı yollarla ifade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Duygu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Küçük kas kullanımı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Nesneleri toplar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Nesneleri takar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çıkarır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Malzemeleri keser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yapıştırır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değişik şekillerde katlar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Malzemelere elleriyle şekil verir</w:t>
            </w:r>
            <w:r w:rsidR="00A42C7B" w:rsidRPr="00CB55A4">
              <w:rPr>
                <w:i/>
                <w:sz w:val="20"/>
                <w:szCs w:val="20"/>
              </w:rPr>
              <w:t>. .)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B55A4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10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B55A4">
              <w:rPr>
                <w:i/>
                <w:iCs/>
                <w:sz w:val="20"/>
                <w:szCs w:val="20"/>
              </w:rPr>
              <w:t>.)</w:t>
            </w:r>
            <w:r w:rsidRPr="00CB55A4">
              <w:rPr>
                <w:i/>
                <w:iCs/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B55A4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(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B55A4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ellerini yıkar ve yakarlına mutlu yüz resmi yapıştırırlar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‘Mutlu ve Kirli Temiz’ adlı çalışma sayfaları yapılır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:rsidR="007F32D3" w:rsidRPr="00CB55A4" w:rsidRDefault="007F32D3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Kâğıt mendiller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kulak temizleme çubukları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parmak boyaları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Çubuk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nokta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mendil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nezaket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hapşırmak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Kirli-temiz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Duygu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Mutlu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2692"/>
        </w:trPr>
        <w:tc>
          <w:tcPr>
            <w:tcW w:w="7372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26-27</w:t>
            </w:r>
          </w:p>
          <w:p w:rsidR="007F32D3" w:rsidRPr="00CB55A4" w:rsidRDefault="007F32D3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261" w:hanging="426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141. </w:t>
      </w:r>
      <w:r w:rsidR="007F32D3" w:rsidRPr="00CB55A4">
        <w:rPr>
          <w:b/>
          <w:sz w:val="20"/>
          <w:szCs w:val="20"/>
        </w:rPr>
        <w:t>ARADA KALANLAR YANLARDA DURANLAR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Okuma Yazmaya Hazırlık (Bütünleştirilmiş Küçük Grup Etkinliği)</w:t>
      </w:r>
      <w:r w:rsidR="00A42C7B" w:rsidRPr="00CB55A4">
        <w:rPr>
          <w:b/>
          <w:bCs/>
          <w:sz w:val="20"/>
          <w:szCs w:val="20"/>
        </w:rPr>
        <w:t xml:space="preserve"> 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B55A4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B55A4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i/>
                <w:sz w:val="20"/>
                <w:szCs w:val="20"/>
              </w:rPr>
              <w:t xml:space="preserve"> </w:t>
            </w: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10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Arasında – Yanında çalışma sayfası incelenerek resimler üzerinden sohbet edilir ve uygulanır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 için kaçarlı gruplara ayrıldık?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durunca konumumuzu hangi kelimelerle anlattık?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durunca sandalyelerin neresinde konum aldık?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 bize neler öğretti?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Oyunumuza bir isim verseydik bu ne olurdu?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Kaç kez grubun arasında konum aldın?</w:t>
            </w:r>
          </w:p>
          <w:p w:rsidR="007F32D3" w:rsidRPr="00CB55A4" w:rsidRDefault="007F32D3" w:rsidP="00BD74C2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B55A4" w:rsidTr="004F633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Sandalyeler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Müzik CD’si</w:t>
            </w:r>
          </w:p>
          <w:p w:rsidR="007F32D3" w:rsidRPr="00CB55A4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B55A4">
              <w:rPr>
                <w:sz w:val="20"/>
                <w:szCs w:val="20"/>
              </w:rPr>
              <w:t>……………</w:t>
            </w:r>
            <w:r w:rsidR="00A42C7B" w:rsidRPr="00CB55A4">
              <w:rPr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Yön/ Mekânda Konum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Arasında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Yanında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17"/>
              </w:numPr>
              <w:ind w:left="223" w:hanging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kimlerin arasında oturduklarını söylemleri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2002"/>
        </w:trPr>
        <w:tc>
          <w:tcPr>
            <w:tcW w:w="6899" w:type="dxa"/>
            <w:gridSpan w:val="2"/>
          </w:tcPr>
          <w:p w:rsidR="007F32D3" w:rsidRPr="00CB55A4" w:rsidRDefault="007F32D3" w:rsidP="004F633C">
            <w:pPr>
              <w:ind w:left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8"/>
              </w:numPr>
              <w:tabs>
                <w:tab w:val="clear" w:pos="720"/>
                <w:tab w:val="num" w:pos="223"/>
              </w:tabs>
              <w:ind w:hanging="720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28</w:t>
            </w: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119" w:hanging="425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200BAC" w:rsidP="00200BAC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143. </w:t>
      </w:r>
      <w:r w:rsidR="007F32D3" w:rsidRPr="00CB55A4">
        <w:rPr>
          <w:b/>
          <w:sz w:val="20"/>
          <w:szCs w:val="20"/>
        </w:rPr>
        <w:t>ŞAPKALAR DEĞİŞİRSE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Türkçe (Bütünleştirilmiş Tüm Grup Etkinliği)</w:t>
      </w:r>
    </w:p>
    <w:p w:rsidR="007F32D3" w:rsidRPr="00CB55A4" w:rsidRDefault="007F32D3" w:rsidP="007F32D3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</w:t>
      </w:r>
      <w:r w:rsidRPr="00CB55A4">
        <w:rPr>
          <w:sz w:val="20"/>
          <w:szCs w:val="20"/>
        </w:rPr>
        <w:t xml:space="preserve">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7F32D3" w:rsidRPr="00CB55A4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contextualSpacing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5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Nesne ya da varlıkları gözlemler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Nesne/varlığın adını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Nesne/varlığın rengini söyler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Nesne/varlığın şeklini söyler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contextualSpacing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8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Nesne ya da varlıkların özelliklerini karşılaştırır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Nesne/varlıkların yapıldığı malzemeyi ayırt eder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karşılaştırır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karşılaştırır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Nesne/varlıkların şeklini ayırt eder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karşılaştırır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karşılaştırır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10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Sorumluluklarını yerine getirir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Üstlendiği sorumluluğu yerine getirir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B55A4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B55A4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Çocuklara bir gün önceden sorumluluk verilir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Okula gelirken kendilerine ait şapka getirmeleri söylenir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şapkalarını birbirlerine tanıtırlar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Şapkalarla bir süre vakit geçirirler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Çember olur ve ayakta dururlar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eşliğinde şapkaları birbirlerine geçirirler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 her çocuğun şapkası kendine gelince tamamlanır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Oyunun sonraki aşamasında kural değiştirilir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müzik eşliğinde dans ederler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 tamamlandıktan sonra aynı renk giysi giymiş olanlar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aynı model ayakkabı</w:t>
            </w:r>
            <w:r w:rsidR="00A42C7B" w:rsidRPr="00CB55A4">
              <w:rPr>
                <w:i/>
                <w:sz w:val="20"/>
                <w:szCs w:val="20"/>
              </w:rPr>
              <w:t>(</w:t>
            </w:r>
            <w:r w:rsidRPr="00CB55A4">
              <w:rPr>
                <w:i/>
                <w:sz w:val="20"/>
                <w:szCs w:val="20"/>
              </w:rPr>
              <w:t>spor ayakkabı</w:t>
            </w:r>
            <w:r w:rsidR="00A42C7B" w:rsidRPr="00CB55A4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CB55A4">
              <w:rPr>
                <w:i/>
                <w:sz w:val="20"/>
                <w:szCs w:val="20"/>
              </w:rPr>
              <w:t>bağcıklı</w:t>
            </w:r>
            <w:proofErr w:type="spellEnd"/>
            <w:r w:rsidRPr="00CB55A4">
              <w:rPr>
                <w:i/>
                <w:sz w:val="20"/>
                <w:szCs w:val="20"/>
              </w:rPr>
              <w:t xml:space="preserve"> ayakkabı vb</w:t>
            </w:r>
            <w:r w:rsidR="00A42C7B" w:rsidRPr="00CB55A4">
              <w:rPr>
                <w:sz w:val="20"/>
                <w:szCs w:val="20"/>
              </w:rPr>
              <w:t xml:space="preserve">.) </w:t>
            </w:r>
            <w:r w:rsidRPr="00CB55A4">
              <w:rPr>
                <w:sz w:val="20"/>
                <w:szCs w:val="20"/>
              </w:rPr>
              <w:t>giymiş olanlar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ismi aynı olanlar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çantası aynı olanlar vb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gibi özelliklerle gruplama çalışmaları yapılır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BD74C2">
            <w:pPr>
              <w:numPr>
                <w:ilvl w:val="0"/>
                <w:numId w:val="32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Aynı-Farklı çalışma sayfası incelenir ve yönergeler doğrultusunda tamamlanır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ind w:left="176"/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Şapkalar ne işe yarar?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B55A4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kimlerin şapkası farklı?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:rsidR="007F32D3" w:rsidRPr="00CB55A4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rStyle w:val="GlBavuru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B55A4" w:rsidTr="004F633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 sayısı kadar farklı renk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Fark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değiştirmek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tanıtmak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Aynı-Farklı</w:t>
            </w: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Okula getirilen şapkalar sergilenebilir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B55A4" w:rsidTr="004F633C">
        <w:trPr>
          <w:trHeight w:val="2232"/>
        </w:trPr>
        <w:tc>
          <w:tcPr>
            <w:tcW w:w="7230" w:type="dxa"/>
            <w:gridSpan w:val="2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 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29</w:t>
            </w:r>
          </w:p>
        </w:tc>
      </w:tr>
    </w:tbl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B55A4" w:rsidRDefault="007F32D3" w:rsidP="00200BAC">
      <w:pPr>
        <w:pStyle w:val="ListeParagraf"/>
        <w:numPr>
          <w:ilvl w:val="0"/>
          <w:numId w:val="47"/>
        </w:numPr>
        <w:ind w:left="3402" w:hanging="567"/>
        <w:rPr>
          <w:b/>
          <w:sz w:val="20"/>
          <w:szCs w:val="20"/>
        </w:rPr>
        <w:sectPr w:rsidR="007F32D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7F32D3" w:rsidRPr="00CB55A4" w:rsidRDefault="006F2C58" w:rsidP="006F2C58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69. </w:t>
      </w:r>
      <w:r w:rsidR="007F32D3" w:rsidRPr="00CB55A4">
        <w:rPr>
          <w:b/>
          <w:sz w:val="20"/>
          <w:szCs w:val="20"/>
        </w:rPr>
        <w:t>BENİM OYUNCAKLARIM</w:t>
      </w:r>
    </w:p>
    <w:p w:rsidR="007F32D3" w:rsidRPr="00CB55A4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B55A4" w:rsidRDefault="007F32D3" w:rsidP="007F32D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 xml:space="preserve">Oyun </w:t>
      </w:r>
      <w:r w:rsidR="006F2C58" w:rsidRPr="00CB55A4">
        <w:rPr>
          <w:bCs/>
          <w:sz w:val="20"/>
          <w:szCs w:val="20"/>
        </w:rPr>
        <w:t>(</w:t>
      </w:r>
      <w:r w:rsidRPr="00CB55A4">
        <w:rPr>
          <w:bCs/>
          <w:sz w:val="20"/>
          <w:szCs w:val="20"/>
        </w:rPr>
        <w:t>Tüm Grup Etkinliği</w:t>
      </w:r>
      <w:r w:rsidR="00A42C7B" w:rsidRPr="00CB55A4">
        <w:rPr>
          <w:bCs/>
          <w:sz w:val="20"/>
          <w:szCs w:val="20"/>
        </w:rPr>
        <w:t>)</w:t>
      </w:r>
    </w:p>
    <w:p w:rsidR="007F32D3" w:rsidRPr="00CB55A4" w:rsidRDefault="007F32D3" w:rsidP="007F32D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7F32D3" w:rsidRPr="00CB55A4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B55A4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B55A4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 ya da varlıkları gözlemler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7F32D3" w:rsidRPr="00CB55A4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B55A4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B55A4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</w:t>
            </w:r>
            <w:r w:rsidRPr="00CB55A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Müzik ve ritim eşliğinde hareket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i/>
                <w:sz w:val="20"/>
                <w:szCs w:val="20"/>
              </w:rPr>
              <w:t>eşliğinde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>.)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7F32D3" w:rsidRPr="00CB55A4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B55A4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üzerinde durduğu oyuncağın adını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rengini ve nerede oynandığını söylerler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Tek çocuk kalana kadar oyun devam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Oyundan sonra çocuklara tebeşir verilir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yere en sevdikleri oyuncağın resmini çizerler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B55A4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Yerde hangi oyuncakların resmi vardı?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Oyuncaklar hangi geometrik şeklin içinde yer alıyordu?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Hangi oyuncaklar kırmızı renkliydi?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En sevdiğin oyuncak hangisi?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Arkadaşlarınla oynamayı sevdiğin oyun nedir?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Kitap oyuncak mıdır?</w:t>
            </w:r>
          </w:p>
          <w:p w:rsidR="007F32D3" w:rsidRPr="00CB55A4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Okulumuzun bahçesinde hangi oyuncaklar var?</w:t>
            </w:r>
          </w:p>
          <w:p w:rsidR="007F32D3" w:rsidRPr="00CB55A4" w:rsidRDefault="00A42C7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</w:tc>
      </w:tr>
      <w:tr w:rsidR="007F32D3" w:rsidRPr="00CB55A4" w:rsidTr="004F633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Tebeşir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Müzik CD’si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B55A4">
              <w:rPr>
                <w:sz w:val="20"/>
                <w:szCs w:val="20"/>
              </w:rPr>
              <w:t>……………</w:t>
            </w:r>
            <w:r w:rsidR="00A42C7B" w:rsidRPr="00CB55A4">
              <w:rPr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/>
                <w:sz w:val="20"/>
                <w:szCs w:val="20"/>
              </w:rPr>
              <w:t>…………………</w:t>
            </w:r>
            <w:r w:rsidR="00A42C7B" w:rsidRPr="00CB55A4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b/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B55A4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B55A4" w:rsidTr="004F633C">
        <w:trPr>
          <w:trHeight w:val="2218"/>
        </w:trPr>
        <w:tc>
          <w:tcPr>
            <w:tcW w:w="6805" w:type="dxa"/>
            <w:gridSpan w:val="2"/>
          </w:tcPr>
          <w:p w:rsidR="007F32D3" w:rsidRPr="00CB55A4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F32D3" w:rsidRPr="00CB55A4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7F32D3" w:rsidRPr="00CB55A4" w:rsidRDefault="007F32D3" w:rsidP="004F633C">
            <w:pPr>
              <w:rPr>
                <w:sz w:val="20"/>
                <w:szCs w:val="20"/>
              </w:rPr>
            </w:pPr>
          </w:p>
          <w:p w:rsidR="007F32D3" w:rsidRPr="00CB55A4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B55A4">
              <w:rPr>
                <w:sz w:val="20"/>
                <w:szCs w:val="20"/>
              </w:rPr>
              <w:t>……………………</w:t>
            </w:r>
            <w:r w:rsidR="00A42C7B" w:rsidRPr="00CB55A4">
              <w:rPr>
                <w:sz w:val="20"/>
                <w:szCs w:val="20"/>
              </w:rPr>
              <w:t>.</w:t>
            </w:r>
            <w:proofErr w:type="gramEnd"/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7F32D3" w:rsidRPr="00CB55A4" w:rsidRDefault="007F32D3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7F32D3" w:rsidRPr="00CB55A4" w:rsidRDefault="007F32D3" w:rsidP="007F32D3">
      <w:pPr>
        <w:rPr>
          <w:sz w:val="20"/>
          <w:szCs w:val="20"/>
        </w:rPr>
      </w:pPr>
    </w:p>
    <w:p w:rsidR="007F32D3" w:rsidRPr="00CB55A4" w:rsidRDefault="007F32D3" w:rsidP="007F32D3">
      <w:pPr>
        <w:rPr>
          <w:sz w:val="20"/>
          <w:szCs w:val="20"/>
        </w:rPr>
      </w:pPr>
    </w:p>
    <w:p w:rsidR="007F32D3" w:rsidRPr="00CB55A4" w:rsidRDefault="007F32D3" w:rsidP="007F32D3">
      <w:pPr>
        <w:rPr>
          <w:sz w:val="20"/>
          <w:szCs w:val="20"/>
        </w:rPr>
      </w:pPr>
    </w:p>
    <w:p w:rsidR="007F32D3" w:rsidRPr="00CB55A4" w:rsidRDefault="007F32D3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B55A4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B55A4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B55A4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B55A4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BD74C2" w:rsidRPr="00CB55A4" w:rsidRDefault="00BD74C2" w:rsidP="007F32D3">
      <w:pPr>
        <w:pStyle w:val="ListeParagraf"/>
        <w:tabs>
          <w:tab w:val="left" w:pos="4245"/>
        </w:tabs>
        <w:ind w:left="3261"/>
        <w:rPr>
          <w:b/>
          <w:sz w:val="20"/>
          <w:szCs w:val="20"/>
        </w:rPr>
      </w:pPr>
    </w:p>
    <w:p w:rsidR="004F633C" w:rsidRPr="00CB55A4" w:rsidRDefault="006F2C58" w:rsidP="006F2C58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335. </w:t>
      </w:r>
      <w:r w:rsidR="004F633C" w:rsidRPr="00CB55A4">
        <w:rPr>
          <w:b/>
          <w:sz w:val="20"/>
          <w:szCs w:val="20"/>
        </w:rPr>
        <w:t>RESMİ VUR</w:t>
      </w:r>
      <w:r w:rsidR="00A42C7B" w:rsidRPr="00CB55A4">
        <w:rPr>
          <w:b/>
          <w:sz w:val="20"/>
          <w:szCs w:val="20"/>
        </w:rPr>
        <w:t xml:space="preserve">, </w:t>
      </w:r>
      <w:r w:rsidR="004F633C" w:rsidRPr="00CB55A4">
        <w:rPr>
          <w:b/>
          <w:sz w:val="20"/>
          <w:szCs w:val="20"/>
        </w:rPr>
        <w:t>SAYIYI AL</w:t>
      </w:r>
    </w:p>
    <w:p w:rsidR="004F633C" w:rsidRPr="00CB55A4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:rsidR="004F633C" w:rsidRPr="00CB55A4" w:rsidRDefault="004F633C" w:rsidP="004F633C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Oyun ve Fen (Bireysel Etkinlik)</w:t>
      </w:r>
    </w:p>
    <w:p w:rsidR="004F633C" w:rsidRPr="00CB55A4" w:rsidRDefault="004F633C" w:rsidP="004F633C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4F633C" w:rsidRPr="00CB55A4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4F633C" w:rsidRPr="00CB55A4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F633C" w:rsidRPr="00CB55A4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B55A4" w:rsidRDefault="004F633C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3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 kontrolü gerektiren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4F633C" w:rsidRPr="00CB55A4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i/>
                <w:sz w:val="20"/>
                <w:szCs w:val="20"/>
              </w:rPr>
              <w:t>(</w:t>
            </w:r>
            <w:r w:rsidR="004F633C" w:rsidRPr="00CB55A4">
              <w:rPr>
                <w:i/>
                <w:sz w:val="20"/>
                <w:szCs w:val="20"/>
              </w:rPr>
              <w:t>Farklı boyut ve ağırlıktaki nesneleri hedefe atar</w:t>
            </w:r>
            <w:r w:rsidRPr="00CB55A4">
              <w:rPr>
                <w:i/>
                <w:sz w:val="20"/>
                <w:szCs w:val="20"/>
              </w:rPr>
              <w:t>.)</w:t>
            </w:r>
          </w:p>
          <w:p w:rsidR="004F633C" w:rsidRPr="00CB55A4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B55A4" w:rsidRDefault="004F633C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4F633C" w:rsidRPr="00CB55A4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B55A4">
              <w:rPr>
                <w:bCs/>
                <w:i/>
                <w:sz w:val="20"/>
                <w:szCs w:val="20"/>
              </w:rPr>
              <w:t>.)</w:t>
            </w:r>
          </w:p>
          <w:p w:rsidR="004F633C" w:rsidRPr="00CB55A4" w:rsidRDefault="004F633C" w:rsidP="004F633C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Nesne/durum/olayla ilgili tahminde bulunur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4F633C" w:rsidRPr="00CB55A4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4F633C" w:rsidRPr="00CB55A4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Nesneleri ölçer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4F633C" w:rsidRPr="00CB55A4" w:rsidRDefault="004F633C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Ölçme sonucunu tahmin eder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B55A4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B55A4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4F633C" w:rsidRPr="00CB55A4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7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Dinlediklerinin/izlediklerinin</w:t>
            </w:r>
            <w:r w:rsidRPr="00CB55A4">
              <w:rPr>
                <w:sz w:val="20"/>
                <w:szCs w:val="20"/>
              </w:rPr>
              <w:t xml:space="preserve"> anlamını kavrar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4F633C" w:rsidRPr="00CB55A4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B55A4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4F633C" w:rsidRPr="00CB55A4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Yere meyve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sebze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hayvan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geometrik şekiller çizilir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Resimler en çok on tane olmalıdır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Bunları her birinin üzerine bir sayı yazılır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Üç tane içine kum doldurulmuş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ağzı bağlanmış atma torbası hazırlanır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Çocuklar bu çizgi üzerinde sıralanırlar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çocuk sırayla bu üç torbayı resimlerin üzerine atar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Amaç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Resim üzerine torba düşürebilen çocuk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o resmin üzerinde yazılı olan sayıyı kazanmış olur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Resim üzerine torba düşüremeyen çocuk sayı kazanamaz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atıştan sonra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çocukların kazandığı sayılar bir kâğıda yazılır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En çok puan kazanan çocuk alkışlanır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Sınıfa büyük birkaç tane leğen getirilir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 leğen sayısı kadar gruplara ayrılır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Her gruba iki tane leğen verilir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Bir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Her iki ölçme sonucunu karşılaştırarak</w:t>
            </w:r>
            <w:r w:rsidR="00A42C7B" w:rsidRPr="00CB55A4">
              <w:rPr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4F633C" w:rsidRPr="00CB55A4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4F633C" w:rsidRPr="00CB55A4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F633C" w:rsidRPr="00CB55A4" w:rsidRDefault="004F633C" w:rsidP="004F633C">
            <w:pPr>
              <w:rPr>
                <w:sz w:val="20"/>
                <w:szCs w:val="20"/>
              </w:rPr>
            </w:pP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Yere çizilen resimler nelerdi?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Yerde kaç tane resim vardı?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Atış yapmak için ne kullandık?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Torbaların içi ne doluydu?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Kaç tane isabetli atış yaptın?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En çok puanı kim kazandı?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Atış yaparken nasıl </w:t>
            </w:r>
            <w:proofErr w:type="gramStart"/>
            <w:r w:rsidRPr="00CB55A4">
              <w:rPr>
                <w:sz w:val="20"/>
                <w:szCs w:val="20"/>
              </w:rPr>
              <w:t>konsantre</w:t>
            </w:r>
            <w:proofErr w:type="gramEnd"/>
            <w:r w:rsidRPr="00CB55A4">
              <w:rPr>
                <w:sz w:val="20"/>
                <w:szCs w:val="20"/>
              </w:rPr>
              <w:t xml:space="preserve"> oldun?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İsabetli atış yapınca kendini nasıl hissettin?</w:t>
            </w:r>
            <w:r w:rsidR="00A42C7B" w:rsidRPr="00CB55A4">
              <w:rPr>
                <w:sz w:val="20"/>
                <w:szCs w:val="20"/>
              </w:rPr>
              <w:t xml:space="preserve"> 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Etkinliğimizde toplam kaç tane leğen kullandık?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grubun kaç tane leğeni vardı?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Leğenlerin içine ne koyduk?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Kumlarla neler yaptık?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İlk leğene ne kadar su doldurduk?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İkinci leğene ne kadar su doldurduk?</w:t>
            </w:r>
          </w:p>
          <w:p w:rsidR="004F633C" w:rsidRPr="00CB55A4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Suyun derinliğini hangi yöntemleri kullanarak ölçtük?</w:t>
            </w:r>
            <w:r w:rsidR="00A42C7B" w:rsidRPr="00CB55A4">
              <w:rPr>
                <w:sz w:val="20"/>
                <w:szCs w:val="20"/>
              </w:rPr>
              <w:t xml:space="preserve"> </w:t>
            </w:r>
          </w:p>
        </w:tc>
      </w:tr>
      <w:tr w:rsidR="004F633C" w:rsidRPr="00CB55A4" w:rsidTr="004F633C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4F633C" w:rsidRPr="00CB55A4" w:rsidRDefault="004F633C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Üç tane içi kum doldurulmuş torba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tebeşir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Leğen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kum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tepe</w:t>
            </w:r>
          </w:p>
          <w:p w:rsidR="004F633C" w:rsidRPr="00CB55A4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4F633C" w:rsidRPr="00CB55A4" w:rsidRDefault="004F633C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Atış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hedef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puan</w:t>
            </w:r>
          </w:p>
          <w:p w:rsidR="004F633C" w:rsidRPr="00CB55A4" w:rsidRDefault="004F633C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4F633C" w:rsidRPr="00CB55A4" w:rsidRDefault="004F633C" w:rsidP="004F633C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4F633C" w:rsidRPr="00CB55A4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proofErr w:type="gramStart"/>
            <w:r w:rsidRPr="00CB55A4">
              <w:rPr>
                <w:bCs/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4F633C" w:rsidRPr="00CB55A4" w:rsidTr="004F633C">
        <w:trPr>
          <w:trHeight w:val="1889"/>
        </w:trPr>
        <w:tc>
          <w:tcPr>
            <w:tcW w:w="7372" w:type="dxa"/>
            <w:gridSpan w:val="2"/>
          </w:tcPr>
          <w:p w:rsidR="004F633C" w:rsidRPr="00CB55A4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4F633C" w:rsidRPr="00CB55A4" w:rsidRDefault="004F633C" w:rsidP="004F633C">
            <w:pPr>
              <w:rPr>
                <w:b/>
                <w:sz w:val="20"/>
                <w:szCs w:val="20"/>
              </w:rPr>
            </w:pPr>
          </w:p>
          <w:p w:rsidR="004F633C" w:rsidRPr="00CB55A4" w:rsidRDefault="004F633C" w:rsidP="004F633C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4F633C" w:rsidRPr="00CB55A4" w:rsidRDefault="004F633C" w:rsidP="004F633C">
            <w:pPr>
              <w:rPr>
                <w:sz w:val="20"/>
                <w:szCs w:val="20"/>
              </w:rPr>
            </w:pPr>
          </w:p>
          <w:p w:rsidR="004F633C" w:rsidRPr="00CB55A4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  <w:proofErr w:type="gramStart"/>
            <w:r w:rsidR="004F633C" w:rsidRPr="00CB55A4">
              <w:rPr>
                <w:sz w:val="20"/>
                <w:szCs w:val="20"/>
              </w:rPr>
              <w:t>………………………</w:t>
            </w:r>
            <w:r w:rsidRPr="00CB55A4">
              <w:rPr>
                <w:sz w:val="20"/>
                <w:szCs w:val="20"/>
              </w:rPr>
              <w:t>.</w:t>
            </w:r>
            <w:proofErr w:type="gramEnd"/>
            <w:r w:rsidRPr="00CB55A4">
              <w:rPr>
                <w:sz w:val="20"/>
                <w:szCs w:val="20"/>
              </w:rPr>
              <w:t xml:space="preserve"> . </w:t>
            </w:r>
          </w:p>
        </w:tc>
      </w:tr>
    </w:tbl>
    <w:p w:rsidR="004F633C" w:rsidRPr="00CB55A4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4F633C" w:rsidRPr="00CB55A4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4F633C" w:rsidRPr="00CB55A4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4F633C" w:rsidRPr="00CB55A4" w:rsidRDefault="004F633C" w:rsidP="004F633C">
      <w:pPr>
        <w:pStyle w:val="ListeParagraf"/>
        <w:ind w:left="3119"/>
        <w:rPr>
          <w:b/>
          <w:sz w:val="20"/>
          <w:szCs w:val="20"/>
        </w:rPr>
      </w:pPr>
    </w:p>
    <w:p w:rsidR="006F2C58" w:rsidRPr="00CB55A4" w:rsidRDefault="006F2C58" w:rsidP="006F2C58">
      <w:pPr>
        <w:rPr>
          <w:b/>
          <w:sz w:val="20"/>
          <w:szCs w:val="20"/>
        </w:rPr>
      </w:pPr>
    </w:p>
    <w:p w:rsidR="006C2433" w:rsidRPr="00CB55A4" w:rsidRDefault="006F2C58" w:rsidP="006F2C58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147. </w:t>
      </w:r>
      <w:r w:rsidR="006C2433" w:rsidRPr="00CB55A4">
        <w:rPr>
          <w:b/>
          <w:sz w:val="20"/>
          <w:szCs w:val="20"/>
        </w:rPr>
        <w:t>YENİDEN YENİ BİR YIL</w:t>
      </w:r>
    </w:p>
    <w:p w:rsidR="006C2433" w:rsidRPr="00CB55A4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:rsidR="006C2433" w:rsidRPr="00CB55A4" w:rsidRDefault="006C2433" w:rsidP="006C2433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Türkçe</w:t>
      </w:r>
      <w:r w:rsidR="00A42C7B" w:rsidRPr="00CB55A4">
        <w:rPr>
          <w:bCs/>
          <w:sz w:val="20"/>
          <w:szCs w:val="20"/>
        </w:rPr>
        <w:t xml:space="preserve">, </w:t>
      </w:r>
      <w:r w:rsidRPr="00CB55A4">
        <w:rPr>
          <w:bCs/>
          <w:sz w:val="20"/>
          <w:szCs w:val="20"/>
        </w:rPr>
        <w:t>Sanat ve Okuma yazmaya Hazırlık (Bütünleştirilmiş Büyük Grup Etkinliği)</w:t>
      </w:r>
      <w:r w:rsidR="00A42C7B" w:rsidRPr="00CB55A4">
        <w:rPr>
          <w:b/>
          <w:bCs/>
          <w:sz w:val="20"/>
          <w:szCs w:val="20"/>
        </w:rPr>
        <w:t xml:space="preserve"> </w:t>
      </w:r>
    </w:p>
    <w:p w:rsidR="006C2433" w:rsidRPr="00CB55A4" w:rsidRDefault="006C2433" w:rsidP="006C2433">
      <w:pPr>
        <w:rPr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sz w:val="20"/>
          <w:szCs w:val="20"/>
        </w:rPr>
        <w:t>48 +</w:t>
      </w:r>
    </w:p>
    <w:p w:rsidR="006C2433" w:rsidRPr="00CB55A4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C2433" w:rsidRPr="00CB55A4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C2433" w:rsidRPr="00CB55A4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B55A4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B55A4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B55A4" w:rsidRDefault="006C2433" w:rsidP="006F2C58">
            <w:pPr>
              <w:contextualSpacing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1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6C2433" w:rsidRPr="00CB55A4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6C2433" w:rsidRPr="00CB55A4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6C2433" w:rsidRPr="00CB55A4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bCs/>
                <w:sz w:val="20"/>
                <w:szCs w:val="20"/>
              </w:rPr>
              <w:t>10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Görsel materyalleri okur</w:t>
            </w:r>
            <w:r w:rsidR="00A42C7B" w:rsidRPr="00CB55A4">
              <w:rPr>
                <w:bCs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6C2433" w:rsidRPr="00CB55A4" w:rsidRDefault="006C2433" w:rsidP="006F2C58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12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CB55A4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CB55A4">
              <w:rPr>
                <w:bCs/>
                <w:sz w:val="20"/>
                <w:szCs w:val="20"/>
              </w:rPr>
              <w:t xml:space="preserve"> gösterir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6C2433" w:rsidRPr="00CB55A4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B55A4">
              <w:rPr>
                <w:i/>
                <w:sz w:val="20"/>
                <w:szCs w:val="20"/>
              </w:rPr>
              <w:t>(</w:t>
            </w:r>
            <w:r w:rsidRPr="00CB55A4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C2433" w:rsidRPr="00CB55A4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:rsidR="006C2433" w:rsidRPr="00CB55A4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6C2433" w:rsidRPr="00CB55A4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B55A4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Kolay-Zor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Yeni Yıl ve Değerlendirme sayfaları incelenerek yönergeler doğrultusunda tamamlanır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C2433" w:rsidRPr="00CB55A4" w:rsidRDefault="006C2433" w:rsidP="006F2C58">
            <w:pPr>
              <w:rPr>
                <w:sz w:val="20"/>
                <w:szCs w:val="20"/>
              </w:rPr>
            </w:pP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Takvim ne demek olabilir?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Takvimi kimler bulmuştur?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Bir yılda kaç ay var?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Hangi ay bize yeni bir yılın başladığını gösterir?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Takvim okumak kolay mı yoksa zor mu?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Evinizde takvim var mı?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Takvim olmasaydı ne olurdu? 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Her geçen yıl biraz daha büyüyoruz</w:t>
            </w:r>
            <w:r w:rsidR="00A42C7B" w:rsidRPr="00CB55A4">
              <w:rPr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Küçükken neleri yapmakta zorlanıyordun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şimdi kolaylıkla yapabildiğin neler var?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Dişlerini fırçalamak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bisiklete binmek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şarkı söylemek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resim yapmak kolay mı yoksa zor mu?</w:t>
            </w:r>
          </w:p>
          <w:p w:rsidR="006C2433" w:rsidRPr="00CB55A4" w:rsidRDefault="006C2433" w:rsidP="006F2C58">
            <w:pPr>
              <w:numPr>
                <w:ilvl w:val="0"/>
                <w:numId w:val="16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B55A4" w:rsidTr="006F2C58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6C2433" w:rsidRPr="00CB55A4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 xml:space="preserve"> </w:t>
            </w:r>
            <w:r w:rsidRPr="00CB55A4">
              <w:rPr>
                <w:sz w:val="20"/>
                <w:szCs w:val="20"/>
              </w:rPr>
              <w:t>Masa takvimi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ajanda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cep takvimi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yapraklı takvim vb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artık materyaller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boya kalemleri</w:t>
            </w:r>
          </w:p>
          <w:p w:rsidR="006C2433" w:rsidRPr="00CB55A4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Takvim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yeni yıl</w:t>
            </w:r>
          </w:p>
          <w:p w:rsidR="006C2433" w:rsidRPr="00CB55A4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6C2433" w:rsidRPr="00CB55A4" w:rsidRDefault="006C2433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Zıt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Kolay-Zor</w:t>
            </w:r>
          </w:p>
          <w:p w:rsidR="006C2433" w:rsidRPr="00CB55A4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B55A4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6C2433" w:rsidRPr="00CB55A4" w:rsidRDefault="006C2433" w:rsidP="006F2C58">
            <w:pPr>
              <w:pStyle w:val="ListeParagraf"/>
              <w:numPr>
                <w:ilvl w:val="0"/>
                <w:numId w:val="33"/>
              </w:numPr>
              <w:ind w:left="223" w:hanging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B55A4">
              <w:rPr>
                <w:sz w:val="20"/>
                <w:szCs w:val="20"/>
              </w:rPr>
              <w:t>(</w:t>
            </w:r>
            <w:r w:rsidRPr="00CB55A4">
              <w:rPr>
                <w:sz w:val="20"/>
                <w:szCs w:val="20"/>
              </w:rPr>
              <w:t>doğum günü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okulun açıldığı gün</w:t>
            </w:r>
            <w:r w:rsidR="00A42C7B" w:rsidRPr="00CB55A4">
              <w:rPr>
                <w:sz w:val="20"/>
                <w:szCs w:val="20"/>
              </w:rPr>
              <w:t xml:space="preserve">, </w:t>
            </w:r>
            <w:r w:rsidRPr="00CB55A4">
              <w:rPr>
                <w:sz w:val="20"/>
                <w:szCs w:val="20"/>
              </w:rPr>
              <w:t>bayram vb</w:t>
            </w:r>
            <w:r w:rsidR="00A42C7B" w:rsidRPr="00CB55A4">
              <w:rPr>
                <w:sz w:val="20"/>
                <w:szCs w:val="20"/>
              </w:rPr>
              <w:t>.)</w:t>
            </w:r>
            <w:r w:rsidRPr="00CB55A4">
              <w:rPr>
                <w:sz w:val="20"/>
                <w:szCs w:val="20"/>
              </w:rPr>
              <w:t xml:space="preserve"> takvime not etmeleri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B55A4" w:rsidTr="006F2C58">
        <w:trPr>
          <w:trHeight w:val="2002"/>
        </w:trPr>
        <w:tc>
          <w:tcPr>
            <w:tcW w:w="6899" w:type="dxa"/>
            <w:gridSpan w:val="2"/>
          </w:tcPr>
          <w:p w:rsidR="006C2433" w:rsidRPr="00CB55A4" w:rsidRDefault="006C2433" w:rsidP="006F2C58">
            <w:pPr>
              <w:ind w:left="176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  <w:p w:rsidR="006C2433" w:rsidRPr="00CB55A4" w:rsidRDefault="006C2433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6C2433" w:rsidRPr="00CB55A4" w:rsidRDefault="006C2433" w:rsidP="006F2C58">
            <w:pPr>
              <w:rPr>
                <w:b/>
                <w:sz w:val="20"/>
                <w:szCs w:val="20"/>
              </w:rPr>
            </w:pPr>
          </w:p>
          <w:p w:rsidR="006C2433" w:rsidRPr="00CB55A4" w:rsidRDefault="006C2433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6C2433" w:rsidRPr="00CB55A4" w:rsidRDefault="006C2433" w:rsidP="006F2C58">
            <w:pPr>
              <w:rPr>
                <w:sz w:val="20"/>
                <w:szCs w:val="20"/>
              </w:rPr>
            </w:pPr>
          </w:p>
          <w:p w:rsidR="006C2433" w:rsidRPr="00CB55A4" w:rsidRDefault="006C2433" w:rsidP="006F2C58">
            <w:pPr>
              <w:pStyle w:val="ListeParagraf"/>
              <w:numPr>
                <w:ilvl w:val="0"/>
                <w:numId w:val="34"/>
              </w:numPr>
              <w:ind w:left="223" w:hanging="223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Bilgili Minikler -4 S</w:t>
            </w:r>
            <w:r w:rsidR="00A42C7B" w:rsidRPr="00CB55A4">
              <w:rPr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30-31-32</w:t>
            </w:r>
          </w:p>
        </w:tc>
      </w:tr>
    </w:tbl>
    <w:p w:rsidR="006C2433" w:rsidRPr="00CB55A4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B55A4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B55A4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B55A4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B55A4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B55A4" w:rsidRDefault="006C2433" w:rsidP="006C2433">
      <w:pPr>
        <w:pStyle w:val="ListeParagraf"/>
        <w:numPr>
          <w:ilvl w:val="0"/>
          <w:numId w:val="37"/>
        </w:numPr>
        <w:ind w:left="3261" w:hanging="426"/>
        <w:rPr>
          <w:b/>
          <w:sz w:val="20"/>
          <w:szCs w:val="20"/>
        </w:rPr>
        <w:sectPr w:rsidR="006C2433" w:rsidRPr="00CB55A4" w:rsidSect="004F633C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F7FAF" w:rsidRPr="00CB55A4" w:rsidRDefault="006F2C58" w:rsidP="006F2C58">
      <w:pPr>
        <w:jc w:val="center"/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lastRenderedPageBreak/>
        <w:t xml:space="preserve">167. </w:t>
      </w:r>
      <w:r w:rsidR="002F7FAF" w:rsidRPr="00CB55A4">
        <w:rPr>
          <w:b/>
          <w:sz w:val="20"/>
          <w:szCs w:val="20"/>
        </w:rPr>
        <w:t>MÜZİĞİN RİTMİ</w:t>
      </w:r>
    </w:p>
    <w:p w:rsidR="002F7FAF" w:rsidRPr="00CB55A4" w:rsidRDefault="002F7FAF" w:rsidP="002F7FAF">
      <w:pPr>
        <w:pStyle w:val="ListeParagraf"/>
        <w:ind w:left="3690"/>
        <w:rPr>
          <w:b/>
          <w:sz w:val="20"/>
          <w:szCs w:val="20"/>
        </w:rPr>
      </w:pPr>
    </w:p>
    <w:p w:rsidR="002F7FAF" w:rsidRPr="00CB55A4" w:rsidRDefault="002F7FAF" w:rsidP="002F7FAF">
      <w:pPr>
        <w:rPr>
          <w:bCs/>
          <w:sz w:val="20"/>
          <w:szCs w:val="20"/>
        </w:rPr>
      </w:pPr>
      <w:r w:rsidRPr="00CB55A4">
        <w:rPr>
          <w:b/>
          <w:bCs/>
          <w:sz w:val="20"/>
          <w:szCs w:val="20"/>
        </w:rPr>
        <w:t>Etkinlik Türü</w:t>
      </w:r>
      <w:r w:rsidR="00A42C7B" w:rsidRPr="00CB55A4">
        <w:rPr>
          <w:b/>
          <w:bCs/>
          <w:sz w:val="20"/>
          <w:szCs w:val="20"/>
        </w:rPr>
        <w:t xml:space="preserve">: </w:t>
      </w:r>
      <w:r w:rsidRPr="00CB55A4">
        <w:rPr>
          <w:bCs/>
          <w:sz w:val="20"/>
          <w:szCs w:val="20"/>
        </w:rPr>
        <w:t>Müzik ve Okuma Yazmaya Hazırlık (Bütünleştirilmiş Küçük Grup ve Bireysel Etkinlik)</w:t>
      </w:r>
    </w:p>
    <w:p w:rsidR="002F7FAF" w:rsidRPr="00CB55A4" w:rsidRDefault="002F7FAF" w:rsidP="002F7FAF">
      <w:pPr>
        <w:rPr>
          <w:b/>
          <w:sz w:val="20"/>
          <w:szCs w:val="20"/>
        </w:rPr>
      </w:pPr>
      <w:r w:rsidRPr="00CB55A4">
        <w:rPr>
          <w:b/>
          <w:sz w:val="20"/>
          <w:szCs w:val="20"/>
        </w:rPr>
        <w:t>Yaş Grubu</w:t>
      </w:r>
      <w:r w:rsidR="00A42C7B" w:rsidRPr="00CB55A4">
        <w:rPr>
          <w:b/>
          <w:sz w:val="20"/>
          <w:szCs w:val="20"/>
        </w:rPr>
        <w:t xml:space="preserve">: </w:t>
      </w:r>
      <w:r w:rsidRPr="00CB55A4">
        <w:rPr>
          <w:b/>
          <w:sz w:val="20"/>
          <w:szCs w:val="20"/>
        </w:rPr>
        <w:t>48 +</w:t>
      </w:r>
    </w:p>
    <w:p w:rsidR="002F7FAF" w:rsidRPr="00CB55A4" w:rsidRDefault="002F7FAF" w:rsidP="002F7FA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2F7FAF" w:rsidRPr="00CB55A4" w:rsidTr="006F2C58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E84368" w:rsidP="006F2C58">
            <w:pPr>
              <w:rPr>
                <w:b/>
                <w:sz w:val="20"/>
                <w:szCs w:val="20"/>
                <w:u w:val="single"/>
              </w:rPr>
            </w:pPr>
            <w:r w:rsidRPr="00CB55A4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B55A4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 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Yer değiştirme hareketleri yapar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2F7FAF" w:rsidRPr="00CB55A4" w:rsidRDefault="002F7FAF" w:rsidP="006F2C58">
            <w:pPr>
              <w:rPr>
                <w:i/>
                <w:sz w:val="20"/>
                <w:szCs w:val="20"/>
              </w:rPr>
            </w:pPr>
            <w:proofErr w:type="gramStart"/>
            <w:r w:rsidRPr="00CB55A4">
              <w:rPr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i/>
                <w:sz w:val="20"/>
                <w:szCs w:val="20"/>
              </w:rPr>
              <w:t>Yönergeler doğrultusunda yürür</w:t>
            </w:r>
            <w:r w:rsidR="00A42C7B" w:rsidRPr="00CB55A4">
              <w:rPr>
                <w:i/>
                <w:sz w:val="20"/>
                <w:szCs w:val="20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Yönergeler doğrultusunda koşar</w:t>
            </w:r>
            <w:r w:rsidR="00A42C7B" w:rsidRPr="00CB55A4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sz w:val="20"/>
                <w:szCs w:val="20"/>
              </w:rPr>
              <w:t>)</w:t>
            </w:r>
            <w:proofErr w:type="gramEnd"/>
          </w:p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Kazanım</w:t>
            </w:r>
            <w:r w:rsidRPr="00CB55A4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b/>
                <w:sz w:val="20"/>
                <w:szCs w:val="20"/>
              </w:rPr>
              <w:t>5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Müzik ve ritim eşliğinde hareket eder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2F7FAF" w:rsidRPr="00CB55A4" w:rsidRDefault="002F7FAF" w:rsidP="006F2C58">
            <w:pPr>
              <w:rPr>
                <w:b/>
                <w:sz w:val="20"/>
                <w:szCs w:val="20"/>
                <w:lang w:val="en-US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F7FAF" w:rsidRPr="00CB55A4" w:rsidRDefault="002F7FAF" w:rsidP="006F2C58">
            <w:pPr>
              <w:rPr>
                <w:i/>
                <w:sz w:val="20"/>
                <w:szCs w:val="20"/>
                <w:lang w:val="en-US"/>
              </w:rPr>
            </w:pPr>
            <w:r w:rsidRPr="00CB55A4">
              <w:rPr>
                <w:i/>
                <w:sz w:val="20"/>
                <w:szCs w:val="20"/>
                <w:lang w:val="en-US"/>
              </w:rPr>
              <w:t>(</w:t>
            </w:r>
            <w:r w:rsidRPr="00CB55A4">
              <w:rPr>
                <w:i/>
                <w:sz w:val="20"/>
                <w:szCs w:val="20"/>
              </w:rPr>
              <w:t>Bedenini</w:t>
            </w:r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B55A4">
              <w:rPr>
                <w:i/>
                <w:sz w:val="20"/>
                <w:szCs w:val="20"/>
              </w:rPr>
              <w:t>nesneleri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i/>
                <w:sz w:val="20"/>
                <w:szCs w:val="20"/>
              </w:rPr>
              <w:t>çalgıları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B55A4">
              <w:rPr>
                <w:i/>
                <w:sz w:val="20"/>
                <w:szCs w:val="20"/>
              </w:rPr>
              <w:t>Müzik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B55A4">
              <w:rPr>
                <w:i/>
                <w:sz w:val="20"/>
                <w:szCs w:val="20"/>
              </w:rPr>
              <w:t>eşliğinde</w:t>
            </w:r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B55A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55A4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B55A4">
              <w:rPr>
                <w:i/>
                <w:sz w:val="20"/>
                <w:szCs w:val="20"/>
                <w:lang w:val="en-US"/>
              </w:rPr>
              <w:t>.)</w:t>
            </w:r>
          </w:p>
          <w:p w:rsidR="002F7FAF" w:rsidRPr="00CB55A4" w:rsidRDefault="002F7FAF" w:rsidP="006F2C58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B55A4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sz w:val="20"/>
                <w:szCs w:val="20"/>
              </w:rPr>
              <w:t>Nesne/durum/olaya dikkatini verir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2F7FAF" w:rsidRPr="00CB55A4" w:rsidRDefault="002F7FAF" w:rsidP="006F2C58">
            <w:pPr>
              <w:rPr>
                <w:bCs/>
                <w:i/>
                <w:sz w:val="20"/>
                <w:szCs w:val="20"/>
              </w:rPr>
            </w:pPr>
            <w:r w:rsidRPr="00CB55A4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B55A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B55A4">
              <w:rPr>
                <w:bCs/>
                <w:i/>
                <w:sz w:val="20"/>
                <w:szCs w:val="20"/>
              </w:rPr>
              <w:t xml:space="preserve">. </w:t>
            </w:r>
            <w:r w:rsidRPr="00CB55A4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B55A4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F7FAF" w:rsidRPr="00CB55A4" w:rsidRDefault="002F7FAF" w:rsidP="006F2C58">
            <w:pPr>
              <w:rPr>
                <w:i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B55A4">
              <w:rPr>
                <w:b/>
                <w:sz w:val="20"/>
                <w:szCs w:val="20"/>
              </w:rPr>
              <w:t>14</w:t>
            </w:r>
            <w:r w:rsidR="00A42C7B" w:rsidRPr="00CB55A4">
              <w:rPr>
                <w:b/>
                <w:sz w:val="20"/>
                <w:szCs w:val="20"/>
              </w:rPr>
              <w:t xml:space="preserve">. </w:t>
            </w:r>
            <w:r w:rsidRPr="00CB55A4">
              <w:rPr>
                <w:bCs/>
                <w:sz w:val="20"/>
                <w:szCs w:val="20"/>
              </w:rPr>
              <w:t>Nesnelerle örüntü oluşturur</w:t>
            </w:r>
            <w:r w:rsidR="00A42C7B" w:rsidRPr="00CB55A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F7FAF" w:rsidRPr="00CB55A4" w:rsidRDefault="002F7FAF" w:rsidP="006F2C58">
            <w:pPr>
              <w:rPr>
                <w:b/>
                <w:bCs/>
                <w:iCs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Göstergeleri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</w:p>
          <w:p w:rsidR="002F7FAF" w:rsidRPr="00CB55A4" w:rsidRDefault="002F7FAF" w:rsidP="006F2C5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B55A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B55A4">
              <w:rPr>
                <w:bCs/>
                <w:i/>
                <w:iCs/>
                <w:sz w:val="20"/>
                <w:szCs w:val="20"/>
              </w:rPr>
              <w:t>Modele bakarak nesnelerle örüntü oluşturur</w:t>
            </w:r>
            <w:r w:rsidR="00A42C7B" w:rsidRPr="00CB55A4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 xml:space="preserve">En çok üç </w:t>
            </w:r>
            <w:proofErr w:type="spellStart"/>
            <w:r w:rsidRPr="00CB55A4">
              <w:rPr>
                <w:i/>
                <w:iCs/>
                <w:sz w:val="20"/>
                <w:szCs w:val="20"/>
              </w:rPr>
              <w:t>ögeden</w:t>
            </w:r>
            <w:proofErr w:type="spellEnd"/>
            <w:r w:rsidRPr="00CB55A4">
              <w:rPr>
                <w:i/>
                <w:iCs/>
                <w:sz w:val="20"/>
                <w:szCs w:val="20"/>
              </w:rPr>
              <w:t xml:space="preserve"> oluşan örüntüdeki kuralı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 xml:space="preserve">Bir örüntüde eksik bırakılan </w:t>
            </w:r>
            <w:proofErr w:type="spellStart"/>
            <w:r w:rsidRPr="00CB55A4">
              <w:rPr>
                <w:i/>
                <w:iCs/>
                <w:sz w:val="20"/>
                <w:szCs w:val="20"/>
              </w:rPr>
              <w:t>ögeyi</w:t>
            </w:r>
            <w:proofErr w:type="spellEnd"/>
            <w:r w:rsidRPr="00CB55A4">
              <w:rPr>
                <w:i/>
                <w:iCs/>
                <w:sz w:val="20"/>
                <w:szCs w:val="20"/>
              </w:rPr>
              <w:t xml:space="preserve"> söyler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, </w:t>
            </w:r>
            <w:r w:rsidRPr="00CB55A4">
              <w:rPr>
                <w:i/>
                <w:iCs/>
                <w:sz w:val="20"/>
                <w:szCs w:val="20"/>
              </w:rPr>
              <w:t>tamamlar</w:t>
            </w:r>
            <w:r w:rsidR="00A42C7B" w:rsidRPr="00CB55A4">
              <w:rPr>
                <w:i/>
                <w:iCs/>
                <w:sz w:val="20"/>
                <w:szCs w:val="20"/>
              </w:rPr>
              <w:t xml:space="preserve">. </w:t>
            </w:r>
            <w:r w:rsidRPr="00CB55A4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A42C7B" w:rsidRPr="00CB55A4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B55A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B55A4" w:rsidRDefault="002F7FAF" w:rsidP="006F2C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ÖĞRENME SÜRECİ</w:t>
            </w:r>
          </w:p>
          <w:p w:rsidR="002F7FAF" w:rsidRPr="00CB55A4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Sınıfa değişik müzik aletleri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anahtar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tahta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kaşık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çatal vb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ses çıkaran materyaller getirilir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Çocuklara bu materyalleri alıp tek </w:t>
            </w: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 xml:space="preserve"> deneyerek sesleri tanımaları ve aralarındaki farkları ve benzerlikleri duymaları için fırsat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Çocuklar her materyali tek </w:t>
            </w:r>
            <w:proofErr w:type="spellStart"/>
            <w:r w:rsidRPr="00CB55A4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CB55A4">
              <w:rPr>
                <w:rFonts w:ascii="Times New Roman" w:hAnsi="Times New Roman"/>
                <w:sz w:val="20"/>
                <w:szCs w:val="20"/>
              </w:rPr>
              <w:t xml:space="preserve"> dener ve seslerini duyarlar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“Orman Orkestrası” oluşturulur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Çocuklara birer hayvan adı verilir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55A4">
              <w:rPr>
                <w:rFonts w:ascii="Times New Roman" w:hAnsi="Times New Roman"/>
                <w:sz w:val="20"/>
                <w:szCs w:val="20"/>
              </w:rPr>
              <w:t>Çocuklar ellerindeki ses çıkaran materyallerle birlikte görev aldıkları hayvanın taklidini de yaparlar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Hayvanlar ve müzik aletlerinin isimleri söylenir ve özellikleri anlatılır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Çocuklardan yaptıkları müzik aletleriyle orkestra kurmaları istenir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 xml:space="preserve"> Ritim yapmak için kullanılan malzemelerin görselleri belli bir örüntü oluşturacak şekilde dizilir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Çocuklar resim sırasına göre ellerindeki malzemeyle ses çıkarırlar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Müzik örüntüsü çalışması faklı dizilimlerle uygulanır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B55A4">
              <w:rPr>
                <w:rFonts w:ascii="Times New Roman" w:hAnsi="Times New Roman"/>
                <w:sz w:val="20"/>
                <w:szCs w:val="20"/>
              </w:rPr>
              <w:t>Sesli-Sesiz adlı çalışma sayfası uygulanır</w:t>
            </w:r>
            <w:r w:rsidR="00A42C7B" w:rsidRPr="00CB55A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B55A4" w:rsidRDefault="002F7FAF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DEĞERLENDİRME</w:t>
            </w: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F7FAF" w:rsidRPr="00CB55A4" w:rsidRDefault="002F7FAF" w:rsidP="006F2C5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Sesleri nasıl duyarız?</w:t>
            </w: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Çok gürültülü müziklerde ne hissedersiniz?</w:t>
            </w: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Bu seslere benzer ses çıkarabilir misiniz?</w:t>
            </w: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Orkestra ne demektir?</w:t>
            </w: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Çalışmadaki çocuklar hangi müzik aletini çalıyorlar?</w:t>
            </w: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Hangi müzik örüntülerini kullandık?</w:t>
            </w:r>
          </w:p>
          <w:p w:rsidR="002F7FAF" w:rsidRPr="00CB55A4" w:rsidRDefault="002F7FAF" w:rsidP="002E1027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F7FAF" w:rsidRPr="00CB55A4" w:rsidTr="006F2C58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MATERYALLER</w:t>
            </w:r>
          </w:p>
          <w:p w:rsidR="002F7FAF" w:rsidRPr="00CB55A4" w:rsidRDefault="002F7FAF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  <w:lang w:eastAsia="tr-TR"/>
              </w:rPr>
              <w:t>Değişik müzik aletleri</w:t>
            </w:r>
            <w:r w:rsidR="00A42C7B" w:rsidRPr="00CB55A4">
              <w:rPr>
                <w:sz w:val="20"/>
                <w:szCs w:val="20"/>
                <w:lang w:eastAsia="tr-TR"/>
              </w:rPr>
              <w:t xml:space="preserve">, </w:t>
            </w:r>
            <w:r w:rsidRPr="00CB55A4">
              <w:rPr>
                <w:sz w:val="20"/>
                <w:szCs w:val="20"/>
                <w:lang w:eastAsia="tr-TR"/>
              </w:rPr>
              <w:t>anahtar</w:t>
            </w:r>
            <w:r w:rsidR="00A42C7B" w:rsidRPr="00CB55A4">
              <w:rPr>
                <w:sz w:val="20"/>
                <w:szCs w:val="20"/>
                <w:lang w:eastAsia="tr-TR"/>
              </w:rPr>
              <w:t xml:space="preserve">, </w:t>
            </w:r>
            <w:r w:rsidRPr="00CB55A4">
              <w:rPr>
                <w:sz w:val="20"/>
                <w:szCs w:val="20"/>
                <w:lang w:eastAsia="tr-TR"/>
              </w:rPr>
              <w:t>tahta</w:t>
            </w:r>
            <w:r w:rsidR="00A42C7B" w:rsidRPr="00CB55A4">
              <w:rPr>
                <w:sz w:val="20"/>
                <w:szCs w:val="20"/>
                <w:lang w:eastAsia="tr-TR"/>
              </w:rPr>
              <w:t xml:space="preserve">, </w:t>
            </w:r>
            <w:r w:rsidRPr="00CB55A4">
              <w:rPr>
                <w:sz w:val="20"/>
                <w:szCs w:val="20"/>
                <w:lang w:eastAsia="tr-TR"/>
              </w:rPr>
              <w:t>kaşık</w:t>
            </w:r>
            <w:r w:rsidR="00A42C7B" w:rsidRPr="00CB55A4">
              <w:rPr>
                <w:sz w:val="20"/>
                <w:szCs w:val="20"/>
                <w:lang w:eastAsia="tr-TR"/>
              </w:rPr>
              <w:t xml:space="preserve">, </w:t>
            </w:r>
            <w:r w:rsidRPr="00CB55A4">
              <w:rPr>
                <w:sz w:val="20"/>
                <w:szCs w:val="20"/>
                <w:lang w:eastAsia="tr-TR"/>
              </w:rPr>
              <w:t>çatal vb</w:t>
            </w:r>
            <w:r w:rsidR="00A42C7B" w:rsidRPr="00CB55A4">
              <w:rPr>
                <w:sz w:val="20"/>
                <w:szCs w:val="20"/>
                <w:lang w:eastAsia="tr-TR"/>
              </w:rPr>
              <w:t xml:space="preserve">. </w:t>
            </w:r>
            <w:r w:rsidRPr="00CB55A4">
              <w:rPr>
                <w:sz w:val="20"/>
                <w:szCs w:val="20"/>
                <w:lang w:eastAsia="tr-TR"/>
              </w:rPr>
              <w:t>ses çıkaran materyaller ve görselleri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SÖZCÜKLER</w:t>
            </w:r>
          </w:p>
          <w:p w:rsidR="002F7FAF" w:rsidRPr="00CB55A4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B55A4">
              <w:rPr>
                <w:bCs/>
                <w:sz w:val="20"/>
                <w:szCs w:val="20"/>
              </w:rPr>
              <w:t>Orkestra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şef</w:t>
            </w:r>
            <w:r w:rsidR="00A42C7B" w:rsidRPr="00CB55A4">
              <w:rPr>
                <w:bCs/>
                <w:sz w:val="20"/>
                <w:szCs w:val="20"/>
              </w:rPr>
              <w:t xml:space="preserve">, </w:t>
            </w:r>
            <w:r w:rsidRPr="00CB55A4">
              <w:rPr>
                <w:bCs/>
                <w:sz w:val="20"/>
                <w:szCs w:val="20"/>
              </w:rPr>
              <w:t>örüntü</w:t>
            </w:r>
          </w:p>
          <w:p w:rsidR="002F7FAF" w:rsidRPr="00CB55A4" w:rsidRDefault="002F7FAF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KAVRAMLAR</w:t>
            </w:r>
          </w:p>
          <w:p w:rsidR="002F7FAF" w:rsidRPr="00CB55A4" w:rsidRDefault="002F7FAF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Duyu</w:t>
            </w:r>
            <w:r w:rsidR="00A42C7B" w:rsidRPr="00CB55A4">
              <w:rPr>
                <w:b/>
                <w:sz w:val="20"/>
                <w:szCs w:val="20"/>
              </w:rPr>
              <w:t xml:space="preserve">: </w:t>
            </w:r>
            <w:r w:rsidRPr="00CB55A4">
              <w:rPr>
                <w:sz w:val="20"/>
                <w:szCs w:val="20"/>
              </w:rPr>
              <w:t>Sesli-sessiz</w:t>
            </w:r>
          </w:p>
          <w:p w:rsidR="002F7FAF" w:rsidRPr="00CB55A4" w:rsidRDefault="002F7FAF" w:rsidP="006F2C58">
            <w:pPr>
              <w:jc w:val="center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</w:p>
          <w:p w:rsidR="002F7FAF" w:rsidRPr="00CB55A4" w:rsidRDefault="002F7FAF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AİLE KATILIMI</w:t>
            </w:r>
          </w:p>
          <w:p w:rsidR="002F7FAF" w:rsidRPr="00CB55A4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B55A4" w:rsidRDefault="002F7FAF" w:rsidP="002F7F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>Ailelere çocuklarıyla evde ses çıkaran nesneleri neler olduğunu araştırmaları önerilebilir</w:t>
            </w:r>
            <w:r w:rsidR="00A42C7B" w:rsidRPr="00CB55A4">
              <w:rPr>
                <w:sz w:val="20"/>
                <w:szCs w:val="20"/>
              </w:rPr>
              <w:t xml:space="preserve">. </w:t>
            </w:r>
          </w:p>
          <w:p w:rsidR="002F7FAF" w:rsidRPr="00CB55A4" w:rsidRDefault="002F7FAF" w:rsidP="006F2C5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F7FAF" w:rsidRPr="00CB55A4" w:rsidTr="006F2C58">
        <w:trPr>
          <w:trHeight w:val="2462"/>
        </w:trPr>
        <w:tc>
          <w:tcPr>
            <w:tcW w:w="7089" w:type="dxa"/>
            <w:gridSpan w:val="2"/>
          </w:tcPr>
          <w:p w:rsidR="002F7FAF" w:rsidRPr="00CB55A4" w:rsidRDefault="002F7FAF" w:rsidP="006F2C58">
            <w:pPr>
              <w:rPr>
                <w:sz w:val="20"/>
                <w:szCs w:val="20"/>
              </w:rPr>
            </w:pPr>
          </w:p>
          <w:p w:rsidR="002F7FAF" w:rsidRPr="00CB55A4" w:rsidRDefault="002F7FAF" w:rsidP="006F2C58">
            <w:pPr>
              <w:jc w:val="center"/>
              <w:rPr>
                <w:sz w:val="20"/>
                <w:szCs w:val="20"/>
              </w:rPr>
            </w:pPr>
            <w:r w:rsidRPr="00CB55A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</w:p>
          <w:p w:rsidR="002F7FAF" w:rsidRPr="00CB55A4" w:rsidRDefault="002F7FAF" w:rsidP="006F2C58">
            <w:pPr>
              <w:rPr>
                <w:b/>
                <w:sz w:val="20"/>
                <w:szCs w:val="20"/>
              </w:rPr>
            </w:pPr>
            <w:r w:rsidRPr="00CB55A4">
              <w:rPr>
                <w:b/>
                <w:sz w:val="20"/>
                <w:szCs w:val="20"/>
              </w:rPr>
              <w:t>KULLANILAN KAYNAKLAR</w:t>
            </w:r>
          </w:p>
          <w:p w:rsidR="002F7FAF" w:rsidRPr="00CB55A4" w:rsidRDefault="002F7FAF" w:rsidP="006F2C58">
            <w:pPr>
              <w:rPr>
                <w:sz w:val="20"/>
                <w:szCs w:val="20"/>
              </w:rPr>
            </w:pPr>
          </w:p>
          <w:p w:rsidR="002F7FAF" w:rsidRPr="00CB55A4" w:rsidRDefault="002F7FAF" w:rsidP="006F2C58">
            <w:pPr>
              <w:rPr>
                <w:sz w:val="20"/>
                <w:szCs w:val="20"/>
              </w:rPr>
            </w:pPr>
          </w:p>
          <w:p w:rsidR="002F7FAF" w:rsidRPr="00CB55A4" w:rsidRDefault="00A42C7B" w:rsidP="002E1027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CB55A4">
              <w:rPr>
                <w:sz w:val="20"/>
                <w:szCs w:val="20"/>
              </w:rPr>
              <w:t xml:space="preserve"> </w:t>
            </w:r>
            <w:proofErr w:type="gramStart"/>
            <w:r w:rsidR="002E1027" w:rsidRPr="00CB55A4">
              <w:rPr>
                <w:sz w:val="20"/>
                <w:szCs w:val="20"/>
              </w:rPr>
              <w:t>………………………</w:t>
            </w:r>
            <w:r w:rsidRPr="00CB55A4">
              <w:rPr>
                <w:sz w:val="20"/>
                <w:szCs w:val="20"/>
              </w:rPr>
              <w:t>.</w:t>
            </w:r>
            <w:proofErr w:type="gramEnd"/>
            <w:r w:rsidRPr="00CB55A4">
              <w:rPr>
                <w:sz w:val="20"/>
                <w:szCs w:val="20"/>
              </w:rPr>
              <w:t xml:space="preserve"> . </w:t>
            </w:r>
          </w:p>
        </w:tc>
      </w:tr>
    </w:tbl>
    <w:p w:rsidR="002F7FAF" w:rsidRPr="00CB55A4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B55A4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B55A4" w:rsidRDefault="002F7FAF" w:rsidP="002F7FAF">
      <w:pPr>
        <w:contextualSpacing/>
        <w:jc w:val="both"/>
        <w:rPr>
          <w:sz w:val="20"/>
          <w:szCs w:val="20"/>
        </w:rPr>
      </w:pPr>
    </w:p>
    <w:sectPr w:rsidR="002F7FAF" w:rsidRPr="00CB55A4" w:rsidSect="00BE2445">
      <w:pgSz w:w="11906" w:h="16838"/>
      <w:pgMar w:top="567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6CA969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9053D99"/>
    <w:multiLevelType w:val="hybridMultilevel"/>
    <w:tmpl w:val="B56450A4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7C2BF1"/>
    <w:multiLevelType w:val="hybridMultilevel"/>
    <w:tmpl w:val="76D2FB78"/>
    <w:lvl w:ilvl="0" w:tplc="85AA6E3C">
      <w:start w:val="1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FAD"/>
    <w:multiLevelType w:val="hybridMultilevel"/>
    <w:tmpl w:val="36CE0738"/>
    <w:lvl w:ilvl="0" w:tplc="AFC6F428">
      <w:start w:val="14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110E2C"/>
    <w:multiLevelType w:val="hybridMultilevel"/>
    <w:tmpl w:val="F81A9102"/>
    <w:lvl w:ilvl="0" w:tplc="B9AC92BE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3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25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EF655D"/>
    <w:multiLevelType w:val="hybridMultilevel"/>
    <w:tmpl w:val="C8B07DE6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9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B788D"/>
    <w:multiLevelType w:val="hybridMultilevel"/>
    <w:tmpl w:val="0EB0B716"/>
    <w:lvl w:ilvl="0" w:tplc="EF1465C8">
      <w:start w:val="33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3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4A6DB7"/>
    <w:multiLevelType w:val="hybridMultilevel"/>
    <w:tmpl w:val="C770A8DA"/>
    <w:lvl w:ilvl="0" w:tplc="041F000F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2205BE"/>
    <w:multiLevelType w:val="hybridMultilevel"/>
    <w:tmpl w:val="F5C078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3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44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33"/>
  </w:num>
  <w:num w:numId="5">
    <w:abstractNumId w:val="36"/>
  </w:num>
  <w:num w:numId="6">
    <w:abstractNumId w:val="5"/>
  </w:num>
  <w:num w:numId="7">
    <w:abstractNumId w:val="18"/>
  </w:num>
  <w:num w:numId="8">
    <w:abstractNumId w:val="2"/>
  </w:num>
  <w:num w:numId="9">
    <w:abstractNumId w:val="12"/>
  </w:num>
  <w:num w:numId="10">
    <w:abstractNumId w:val="44"/>
  </w:num>
  <w:num w:numId="11">
    <w:abstractNumId w:val="35"/>
  </w:num>
  <w:num w:numId="12">
    <w:abstractNumId w:val="28"/>
  </w:num>
  <w:num w:numId="13">
    <w:abstractNumId w:val="15"/>
  </w:num>
  <w:num w:numId="14">
    <w:abstractNumId w:val="39"/>
  </w:num>
  <w:num w:numId="15">
    <w:abstractNumId w:val="40"/>
  </w:num>
  <w:num w:numId="16">
    <w:abstractNumId w:val="27"/>
  </w:num>
  <w:num w:numId="17">
    <w:abstractNumId w:val="42"/>
  </w:num>
  <w:num w:numId="18">
    <w:abstractNumId w:val="17"/>
  </w:num>
  <w:num w:numId="19">
    <w:abstractNumId w:val="8"/>
  </w:num>
  <w:num w:numId="20">
    <w:abstractNumId w:val="16"/>
  </w:num>
  <w:num w:numId="21">
    <w:abstractNumId w:val="24"/>
  </w:num>
  <w:num w:numId="22">
    <w:abstractNumId w:val="31"/>
  </w:num>
  <w:num w:numId="23">
    <w:abstractNumId w:val="7"/>
  </w:num>
  <w:num w:numId="24">
    <w:abstractNumId w:val="11"/>
  </w:num>
  <w:num w:numId="25">
    <w:abstractNumId w:val="29"/>
  </w:num>
  <w:num w:numId="26">
    <w:abstractNumId w:val="19"/>
  </w:num>
  <w:num w:numId="27">
    <w:abstractNumId w:val="32"/>
  </w:num>
  <w:num w:numId="28">
    <w:abstractNumId w:val="3"/>
  </w:num>
  <w:num w:numId="29">
    <w:abstractNumId w:val="22"/>
  </w:num>
  <w:num w:numId="30">
    <w:abstractNumId w:val="1"/>
  </w:num>
  <w:num w:numId="31">
    <w:abstractNumId w:val="26"/>
  </w:num>
  <w:num w:numId="32">
    <w:abstractNumId w:val="4"/>
  </w:num>
  <w:num w:numId="33">
    <w:abstractNumId w:val="43"/>
  </w:num>
  <w:num w:numId="34">
    <w:abstractNumId w:val="37"/>
  </w:num>
  <w:num w:numId="35">
    <w:abstractNumId w:val="41"/>
  </w:num>
  <w:num w:numId="36">
    <w:abstractNumId w:val="45"/>
  </w:num>
  <w:num w:numId="37">
    <w:abstractNumId w:val="23"/>
  </w:num>
  <w:num w:numId="38">
    <w:abstractNumId w:val="21"/>
  </w:num>
  <w:num w:numId="39">
    <w:abstractNumId w:val="34"/>
  </w:num>
  <w:num w:numId="40">
    <w:abstractNumId w:val="46"/>
  </w:num>
  <w:num w:numId="41">
    <w:abstractNumId w:val="30"/>
  </w:num>
  <w:num w:numId="42">
    <w:abstractNumId w:val="13"/>
  </w:num>
  <w:num w:numId="43">
    <w:abstractNumId w:val="25"/>
  </w:num>
  <w:num w:numId="44">
    <w:abstractNumId w:val="0"/>
  </w:num>
  <w:num w:numId="45">
    <w:abstractNumId w:val="9"/>
  </w:num>
  <w:num w:numId="46">
    <w:abstractNumId w:val="20"/>
  </w:num>
  <w:num w:numId="47">
    <w:abstractNumId w:val="3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90B25"/>
    <w:rsid w:val="00045057"/>
    <w:rsid w:val="00081BC8"/>
    <w:rsid w:val="000A66AC"/>
    <w:rsid w:val="001215B2"/>
    <w:rsid w:val="001455AE"/>
    <w:rsid w:val="00164334"/>
    <w:rsid w:val="001D4DFB"/>
    <w:rsid w:val="00200BAC"/>
    <w:rsid w:val="0024434D"/>
    <w:rsid w:val="0025211D"/>
    <w:rsid w:val="002E1027"/>
    <w:rsid w:val="002F7FAF"/>
    <w:rsid w:val="00306667"/>
    <w:rsid w:val="003B0279"/>
    <w:rsid w:val="003C2257"/>
    <w:rsid w:val="00466150"/>
    <w:rsid w:val="004B3E75"/>
    <w:rsid w:val="004F633C"/>
    <w:rsid w:val="00590B25"/>
    <w:rsid w:val="00627D42"/>
    <w:rsid w:val="006855E0"/>
    <w:rsid w:val="006C2433"/>
    <w:rsid w:val="006F2C58"/>
    <w:rsid w:val="007A7E82"/>
    <w:rsid w:val="007F32D3"/>
    <w:rsid w:val="0081199F"/>
    <w:rsid w:val="00A25C1C"/>
    <w:rsid w:val="00A42C7B"/>
    <w:rsid w:val="00A51085"/>
    <w:rsid w:val="00B059FE"/>
    <w:rsid w:val="00B6056D"/>
    <w:rsid w:val="00BB1378"/>
    <w:rsid w:val="00BD74C2"/>
    <w:rsid w:val="00BE2445"/>
    <w:rsid w:val="00C203DB"/>
    <w:rsid w:val="00C751C2"/>
    <w:rsid w:val="00C862BE"/>
    <w:rsid w:val="00CB55A4"/>
    <w:rsid w:val="00CF1E76"/>
    <w:rsid w:val="00D45C25"/>
    <w:rsid w:val="00DB318B"/>
    <w:rsid w:val="00E16A54"/>
    <w:rsid w:val="00E84368"/>
    <w:rsid w:val="00EF7B6B"/>
    <w:rsid w:val="00F11842"/>
    <w:rsid w:val="00F2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590B25"/>
  </w:style>
  <w:style w:type="paragraph" w:styleId="ListeParagraf">
    <w:name w:val="List Paragraph"/>
    <w:basedOn w:val="Normal"/>
    <w:link w:val="ListeParagrafChar"/>
    <w:qFormat/>
    <w:rsid w:val="00590B2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590B25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590B25"/>
    <w:rPr>
      <w:b/>
      <w:bCs/>
    </w:rPr>
  </w:style>
  <w:style w:type="character" w:styleId="Vurgu">
    <w:name w:val="Emphasis"/>
    <w:uiPriority w:val="20"/>
    <w:qFormat/>
    <w:rsid w:val="00590B2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590B2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590B25"/>
    <w:rPr>
      <w:i/>
      <w:iCs/>
    </w:rPr>
  </w:style>
  <w:style w:type="character" w:styleId="GlVurgulama">
    <w:name w:val="Intense Emphasis"/>
    <w:uiPriority w:val="21"/>
    <w:qFormat/>
    <w:rsid w:val="00590B2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90B25"/>
    <w:rPr>
      <w:smallCaps/>
    </w:rPr>
  </w:style>
  <w:style w:type="character" w:styleId="KitapBal">
    <w:name w:val="Book Title"/>
    <w:basedOn w:val="VarsaylanParagrafYazTipi"/>
    <w:uiPriority w:val="33"/>
    <w:qFormat/>
    <w:rsid w:val="00590B2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90B25"/>
  </w:style>
  <w:style w:type="paragraph" w:styleId="GvdeMetni">
    <w:name w:val="Body Text"/>
    <w:basedOn w:val="Normal"/>
    <w:link w:val="GvdeMetniChar"/>
    <w:rsid w:val="00590B2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590B25"/>
    <w:rPr>
      <w:color w:val="0000FF" w:themeColor="hyperlink"/>
      <w:u w:val="single"/>
    </w:rPr>
  </w:style>
  <w:style w:type="paragraph" w:styleId="ListeMaddemi">
    <w:name w:val="List Bullet"/>
    <w:basedOn w:val="Normal"/>
    <w:uiPriority w:val="99"/>
    <w:unhideWhenUsed/>
    <w:rsid w:val="00B6056D"/>
    <w:pPr>
      <w:numPr>
        <w:numId w:val="44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0A185-8F0E-41EF-99F9-396D20B0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23</Pages>
  <Words>9348</Words>
  <Characters>53289</Characters>
  <Application>Microsoft Office Word</Application>
  <DocSecurity>0</DocSecurity>
  <Lines>444</Lines>
  <Paragraphs>125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35</cp:revision>
  <dcterms:created xsi:type="dcterms:W3CDTF">2014-07-22T13:13:00Z</dcterms:created>
  <dcterms:modified xsi:type="dcterms:W3CDTF">2014-08-20T07:47:00Z</dcterms:modified>
</cp:coreProperties>
</file>