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8929E2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AKIŞI-17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6597E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929E2">
        <w:rPr>
          <w:rFonts w:ascii="Times New Roman" w:hAnsi="Times New Roman"/>
          <w:i/>
          <w:sz w:val="24"/>
          <w:szCs w:val="24"/>
        </w:rPr>
        <w:t>Kurabiye Zamanı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929E2">
        <w:rPr>
          <w:rFonts w:ascii="Times New Roman" w:hAnsi="Times New Roman"/>
          <w:i/>
          <w:sz w:val="24"/>
          <w:szCs w:val="24"/>
        </w:rPr>
        <w:t>mutfak ve fen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8929E2">
        <w:rPr>
          <w:rFonts w:ascii="Times New Roman" w:hAnsi="Times New Roman"/>
          <w:i/>
          <w:sz w:val="24"/>
          <w:szCs w:val="24"/>
        </w:rPr>
        <w:t>28</w:t>
      </w:r>
      <w:r w:rsidR="0096597E">
        <w:rPr>
          <w:rFonts w:ascii="Times New Roman" w:hAnsi="Times New Roman"/>
          <w:i/>
          <w:sz w:val="24"/>
          <w:szCs w:val="24"/>
        </w:rPr>
        <w:t>9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2A06A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A06AA" w:rsidRPr="00130ACA" w:rsidRDefault="002A06A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8929E2">
        <w:rPr>
          <w:rFonts w:ascii="Times New Roman" w:hAnsi="Times New Roman"/>
          <w:i/>
          <w:sz w:val="24"/>
          <w:szCs w:val="24"/>
        </w:rPr>
        <w:t>Odamın Kapısı İçin Bir Süs</w:t>
      </w:r>
      <w:r w:rsidR="000F2D0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8929E2">
        <w:rPr>
          <w:rFonts w:ascii="Times New Roman" w:hAnsi="Times New Roman"/>
          <w:i/>
          <w:sz w:val="24"/>
          <w:szCs w:val="24"/>
        </w:rPr>
        <w:t>adlı sanat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8929E2">
        <w:rPr>
          <w:rFonts w:ascii="Times New Roman" w:hAnsi="Times New Roman"/>
          <w:i/>
          <w:sz w:val="24"/>
          <w:szCs w:val="24"/>
        </w:rPr>
        <w:t>2</w:t>
      </w:r>
      <w:r w:rsidR="0096597E">
        <w:rPr>
          <w:rFonts w:ascii="Times New Roman" w:hAnsi="Times New Roman"/>
          <w:i/>
          <w:sz w:val="24"/>
          <w:szCs w:val="24"/>
        </w:rPr>
        <w:t>90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54B84" w:rsidRPr="00130ACA" w:rsidRDefault="00354B84" w:rsidP="00354B8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54B84" w:rsidRPr="005025A4" w:rsidRDefault="00354B84" w:rsidP="00354B8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54B84" w:rsidRPr="00130ACA" w:rsidRDefault="00354B84" w:rsidP="00354B8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54B8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4AC" w:rsidRDefault="009A14AC" w:rsidP="00C21A8C">
      <w:pPr>
        <w:spacing w:after="0" w:line="240" w:lineRule="auto"/>
      </w:pPr>
      <w:r>
        <w:separator/>
      </w:r>
    </w:p>
  </w:endnote>
  <w:endnote w:type="continuationSeparator" w:id="0">
    <w:p w:rsidR="009A14AC" w:rsidRDefault="009A14A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4AC" w:rsidRDefault="009A14AC" w:rsidP="00C21A8C">
      <w:pPr>
        <w:spacing w:after="0" w:line="240" w:lineRule="auto"/>
      </w:pPr>
      <w:r>
        <w:separator/>
      </w:r>
    </w:p>
  </w:footnote>
  <w:footnote w:type="continuationSeparator" w:id="0">
    <w:p w:rsidR="009A14AC" w:rsidRDefault="009A14A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A14A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C7D30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06AA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4B84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1FF"/>
    <w:rsid w:val="004406A3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07ED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C6723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57ECB"/>
    <w:rsid w:val="00963554"/>
    <w:rsid w:val="0096597E"/>
    <w:rsid w:val="009726DC"/>
    <w:rsid w:val="00981194"/>
    <w:rsid w:val="009829E0"/>
    <w:rsid w:val="00990450"/>
    <w:rsid w:val="0099557B"/>
    <w:rsid w:val="00996ABE"/>
    <w:rsid w:val="009A14AC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151</cp:revision>
  <dcterms:created xsi:type="dcterms:W3CDTF">2013-05-26T14:46:00Z</dcterms:created>
  <dcterms:modified xsi:type="dcterms:W3CDTF">2013-09-20T12:55:00Z</dcterms:modified>
</cp:coreProperties>
</file>